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4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ATA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SESSÃO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ORDINÁRIA</w:t>
      </w:r>
      <w:r>
        <w:rPr>
          <w:rFonts w:ascii="Arial" w:hAnsi="Arial"/>
          <w:b/>
          <w:spacing w:val="-8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Nº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38,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22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OUTUBRO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2025,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REALIZADA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FORMA</w:t>
      </w:r>
      <w:r>
        <w:rPr>
          <w:rFonts w:ascii="Arial" w:hAnsi="Arial"/>
          <w:b/>
          <w:spacing w:val="-9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HÍBRIDA.</w:t>
      </w:r>
    </w:p>
    <w:p>
      <w:pPr>
        <w:pStyle w:val="Ttulo1"/>
        <w:ind w:left="4" w:right="2355" w:hanging="0"/>
        <w:rPr/>
      </w:pPr>
      <w:r>
        <w:rPr/>
        <w:t>PRESIDÊNCIA:</w:t>
      </w:r>
      <w:r>
        <w:rPr>
          <w:spacing w:val="-9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COORDENADORA: Ana Amélia Feitosa Oliveira.</w:t>
      </w:r>
    </w:p>
    <w:p>
      <w:pPr>
        <w:pStyle w:val="Normal"/>
        <w:spacing w:before="0" w:after="0"/>
        <w:ind w:left="4" w:right="144" w:hanging="0"/>
        <w:jc w:val="both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PRESENTES: Exmos. Srs. Deses. Francisco Eduardo Torquato Scorsafava, Sérgio Luiz Arruda Parente e Benedito Helder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Afonso Ibiapina.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Presentes,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também, a Exma. Sra. Dra. Roberta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Coelho Maia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Alves –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Procuradora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 Justiça e o Exmo. Sr. Dr. Rogério Matias Rebouças da Silveira – Defensor Público. Ausente, justificadamente, a Exma. Sra. Desa. Maria Ilna Lima de Castro. Aberta a sessão às 14h (catorze horas) e aprovada a ata da sessão anterior.</w:t>
      </w:r>
    </w:p>
    <w:p>
      <w:pPr>
        <w:pStyle w:val="Normal"/>
        <w:spacing w:before="0" w:after="0"/>
        <w:ind w:left="4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0274943-22.2024.8.06.0001</w:t>
      </w:r>
      <w:r>
        <w:rPr>
          <w:rFonts w:ascii="Arial" w:hAnsi="Arial"/>
          <w:b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FORTALEZA.</w:t>
      </w:r>
      <w:r>
        <w:rPr>
          <w:rFonts w:ascii="Arial" w:hAnsi="Arial"/>
          <w:b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spacing w:val="28"/>
          <w:sz w:val="16"/>
        </w:rPr>
        <w:t xml:space="preserve"> </w:t>
      </w:r>
      <w:r>
        <w:rPr>
          <w:sz w:val="16"/>
        </w:rPr>
        <w:t>Francisco</w:t>
      </w:r>
      <w:r>
        <w:rPr>
          <w:spacing w:val="25"/>
          <w:sz w:val="16"/>
        </w:rPr>
        <w:t xml:space="preserve"> </w:t>
      </w:r>
      <w:r>
        <w:rPr>
          <w:sz w:val="16"/>
        </w:rPr>
        <w:t>Diego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Gomes.</w:t>
      </w:r>
    </w:p>
    <w:p>
      <w:pPr>
        <w:pStyle w:val="Corpodotexto"/>
        <w:ind w:left="4" w:right="136" w:hanging="0"/>
        <w:rPr/>
      </w:pPr>
      <w:r>
        <w:rPr/>
        <w:t>Apelado: Ministério Público Estadual.</w:t>
      </w:r>
      <w:r>
        <w:rPr>
          <w:spacing w:val="40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</w:t>
      </w:r>
      <w:r>
        <w:rPr>
          <w:spacing w:val="-7"/>
        </w:rPr>
        <w:t xml:space="preserve"> </w:t>
      </w:r>
      <w:r>
        <w:rPr/>
        <w:t>Afonso Ibiapina e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Decisão: “A</w:t>
      </w:r>
      <w:r>
        <w:rPr>
          <w:spacing w:val="-11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 xml:space="preserve">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HABEAS CORPUS Nº 0629179-14.2025.8.06.0000 DA COMARCA DE CAUCAIA. </w:t>
      </w:r>
      <w:r>
        <w:rPr/>
        <w:t>Impetrante: Adv. Antônio Delano Soares Cruz. Paciente: Welson David Moreira Estevão de Oliveira. Relator: Exmo. Sr. Des. Benedito Helder Afonso Ibiapina. Julgadores: Exmos. Srs. Deses. 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 xml:space="preserve">por unanimidade de votos, denegou a ordem impetrada, nos termos do voto do Des. Relator.” Fez sustentação oral, no tempo regimental, a advogada impetrante, bem como a representante do Ministério Público. </w:t>
      </w:r>
      <w:r>
        <w:rPr>
          <w:rFonts w:ascii="Arial" w:hAnsi="Arial"/>
          <w:b/>
        </w:rPr>
        <w:t xml:space="preserve">HABEAS CORPUS Nº 0628660- 39.2025.8.06.0000 DA COMARCA DE REDENÇÃO. </w:t>
      </w:r>
      <w:r>
        <w:rPr/>
        <w:t>Impetrante: Adv. Luiz Henrique Almeida Nogueira. Paciente: Evânio Bernardo da Silva. Relator: Exmo. Sr. Des. Benedito Helder</w:t>
      </w:r>
      <w:r>
        <w:rPr>
          <w:spacing w:val="-1"/>
        </w:rPr>
        <w:t xml:space="preserve"> </w:t>
      </w:r>
      <w:r>
        <w:rPr/>
        <w:t>Afonso Ibiapina. Julgadores: Exmos. Srs. Deses. Benedito Helder Afonso</w:t>
      </w:r>
      <w:r>
        <w:rPr>
          <w:spacing w:val="-6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 votos, não conheceu da ordem impetrada, nos termos do voto do Des. Relator.” Fez sustentação oral, no tempo regimental, o advogado</w:t>
      </w:r>
      <w:r>
        <w:rPr>
          <w:spacing w:val="-3"/>
        </w:rPr>
        <w:t xml:space="preserve"> </w:t>
      </w:r>
      <w:r>
        <w:rPr/>
        <w:t>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0628321-80.2025.8.06.0000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DA COMARCA DE PARACURU. </w:t>
      </w:r>
      <w:r>
        <w:rPr/>
        <w:t>Impetrantes: Advs. Eugênia Xavier Campos e Ramon David Ferreira e Silva. Paciente: Diego Henrique Costa de Oliveira. Relator: Exmo. Sr. Des. Francisco Eduardo Torquato Scorsafava. Julgadores: Exmos. Srs. Deses. 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denegou a ordem impetrada, nos termos do voto do Des. Relator.” Fez sustentação oral, no tempo regimental, o advogado impetrante, bem como a representante do Ministério Público.</w:t>
      </w:r>
      <w:r>
        <w:rPr>
          <w:rFonts w:ascii="Arial" w:hAnsi="Arial"/>
          <w:b/>
        </w:rPr>
        <w:t xml:space="preserve">APELAÇÃO CRIME Nº 0200694- 16.2023.8.06.0299 DA COMARCA DE CRATEÚS. </w:t>
      </w:r>
      <w:r>
        <w:rPr/>
        <w:t xml:space="preserve">Apelante: Marcos Silva Sousa. Apelado: Ministério Público do Estado do Ceará. Relator: Exmo. Sr. Des. Sérgio Luiz Arruda Parente. Julgadores: Exmos. Srs. Deses. Sérgio Luiz Arruda Parente, Francisco Eduardo Torquato Scorsafava e Benedito Helder Afonso Ibiapina. Decisão: “A Turma, por unanimidade de votos, conheceu do recurso, para negar-lhe provimento, mantendo a decisão recorrida, nos termos do voto do Des. Relator.” Fez sustentação oral, no tempo regimental, a advogada do apelante, bem como a representante do Ministério Público. </w:t>
      </w:r>
      <w:r>
        <w:rPr>
          <w:rFonts w:ascii="Arial" w:hAnsi="Arial"/>
          <w:b/>
        </w:rPr>
        <w:t xml:space="preserve">HABEAS CORPUS Nº 0629354-08.2025.8.06.0000 DA COMARCA DE SOBRAL. </w:t>
      </w:r>
      <w:r>
        <w:rPr/>
        <w:t>Impetrante: Adv. Glaubeson Costa dos Santos. Paciente: Dangelo Pereira Torres.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Fez sustentação oral, no tempo regimental, o advogado impetrante, bem como a</w:t>
      </w:r>
      <w:r>
        <w:rPr>
          <w:spacing w:val="40"/>
        </w:rPr>
        <w:t xml:space="preserve"> </w:t>
      </w:r>
      <w:r>
        <w:rPr/>
        <w:t xml:space="preserve">representante do Ministério Público. </w:t>
      </w:r>
      <w:r>
        <w:rPr>
          <w:rFonts w:ascii="Arial" w:hAnsi="Arial"/>
          <w:b/>
        </w:rPr>
        <w:t xml:space="preserve">HABEAS CORPUS Nº 0628884-74.2025.8.06.0000 DA COMARCA DE AQUIRAZ. </w:t>
      </w:r>
      <w:r>
        <w:rPr/>
        <w:t>Impetrante: Adv. Felipe Kirchner Bello. Paciente: Ronaldo Pereira Costa. Relator: Exmo. Sr. Des. Francisco Eduardo Torquato Scorsafava. Julgadores: Exmos. Srs. Deses. Francisco Eduardo Torquato Scorsafava, Benedito Helder Afonso Ibiapina e</w:t>
      </w:r>
      <w:r>
        <w:rPr>
          <w:spacing w:val="40"/>
        </w:rPr>
        <w:t xml:space="preserve"> </w:t>
      </w:r>
      <w:r>
        <w:rPr/>
        <w:t>Sérgio Luiz</w:t>
      </w:r>
      <w:r>
        <w:rPr>
          <w:spacing w:val="-3"/>
        </w:rPr>
        <w:t xml:space="preserve"> </w:t>
      </w:r>
      <w:r>
        <w:rPr/>
        <w:t>Arruda Parente. Decisão: “A</w:t>
      </w:r>
      <w:r>
        <w:rPr>
          <w:spacing w:val="-8"/>
        </w:rPr>
        <w:t xml:space="preserve"> </w:t>
      </w:r>
      <w:r>
        <w:rPr/>
        <w:t>Turma, por unanimidade de votos, não conheceu da ordem impetrada, nos termos do voto do Des. Relator.” Fez sustentação oral, no tempo regimental, o advogado impetrante, bem como a representante do Ministério</w:t>
      </w:r>
      <w:r>
        <w:rPr>
          <w:spacing w:val="26"/>
        </w:rPr>
        <w:t xml:space="preserve"> </w:t>
      </w:r>
      <w:r>
        <w:rPr/>
        <w:t>Público.</w:t>
      </w:r>
      <w:r>
        <w:rPr>
          <w:spacing w:val="34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0628999-95.2025.8.06.0000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7"/>
        </w:rPr>
        <w:t xml:space="preserve"> </w:t>
      </w:r>
      <w:r>
        <w:rPr/>
        <w:t>Impetrante:</w:t>
      </w:r>
      <w:r>
        <w:rPr>
          <w:spacing w:val="23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before="1" w:after="0"/>
        <w:ind w:left="4" w:right="140" w:hanging="0"/>
        <w:rPr/>
      </w:pPr>
      <w:r>
        <w:rPr/>
        <w:t>Rafael Magno Borges de Carvalho. Paciente:</w:t>
      </w:r>
      <w:r>
        <w:rPr>
          <w:spacing w:val="-6"/>
        </w:rPr>
        <w:t xml:space="preserve"> </w:t>
      </w:r>
      <w:r>
        <w:rPr/>
        <w:t xml:space="preserve">Antônio Jailson Moraes de Mesquita.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com recomendação ao juízo de origem, nos termos do voto do Des. Relator.” Fez sustentação oral, no tempo regimental, o advogado impetrante, bem como a representante do Ministério 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0004407-17.2010.8.06.0047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BATURITÉ.</w:t>
      </w:r>
      <w:r>
        <w:rPr>
          <w:rFonts w:ascii="Arial" w:hAnsi="Arial"/>
          <w:b/>
          <w:spacing w:val="30"/>
        </w:rPr>
        <w:t xml:space="preserve"> </w:t>
      </w:r>
      <w:r>
        <w:rPr/>
        <w:t>Apelante:</w:t>
      </w:r>
      <w:r>
        <w:rPr>
          <w:spacing w:val="26"/>
        </w:rPr>
        <w:t xml:space="preserve"> </w:t>
      </w:r>
      <w:r>
        <w:rPr/>
        <w:t>Clauebia</w:t>
      </w:r>
      <w:r>
        <w:rPr>
          <w:spacing w:val="23"/>
        </w:rPr>
        <w:t xml:space="preserve"> </w:t>
      </w:r>
      <w:r>
        <w:rPr/>
        <w:t>dos</w:t>
      </w:r>
      <w:r>
        <w:rPr>
          <w:spacing w:val="25"/>
        </w:rPr>
        <w:t xml:space="preserve"> </w:t>
      </w:r>
      <w:r>
        <w:rPr/>
        <w:t>Santos</w:t>
      </w:r>
      <w:r>
        <w:rPr>
          <w:spacing w:val="25"/>
        </w:rPr>
        <w:t xml:space="preserve"> </w:t>
      </w:r>
      <w:r>
        <w:rPr/>
        <w:t>Silva.</w:t>
      </w:r>
    </w:p>
    <w:p>
      <w:pPr>
        <w:pStyle w:val="Corpodotexto"/>
        <w:ind w:left="4" w:right="135" w:hanging="0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Revisor: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 Benedito Helder Afonso Ibiapina. Julgadores: Exmos. Srs. Deses. Francisco Eduardo Torquato Scorsafava, Benedito Helder Afonso Ibiapina e Sérgio Luiz</w:t>
      </w:r>
      <w:r>
        <w:rPr>
          <w:spacing w:val="-1"/>
        </w:rPr>
        <w:t xml:space="preserve"> </w:t>
      </w:r>
      <w:r>
        <w:rPr/>
        <w:t>Arruda Parente. Decisão: “A</w:t>
      </w:r>
      <w:r>
        <w:rPr>
          <w:spacing w:val="-4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Fez sustentação oral, no tempo regimental, o advogado da apelante, bem como a representante do Ministério Público. </w:t>
      </w:r>
      <w:r>
        <w:rPr>
          <w:rFonts w:ascii="Arial" w:hAnsi="Arial"/>
          <w:b/>
        </w:rPr>
        <w:t xml:space="preserve">AGRAVO EM EXECUÇÃO PENAL Nº 8000196-30.2020.8.06.0181 DA COMARCA DE VÁRZEA ALEGRE. </w:t>
      </w:r>
      <w:r>
        <w:rPr/>
        <w:t>Agravante: Maria Cilene Varelo da Silva. Agravado: Ministério Público Estadual. Relator: Exmo. Sr. Des. Francisco Eduardo Torquato Scorsafava. Julgadores: Exmos. Srs. Deses. 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conheceu do Agravo em Execução Penal, mas para negar-lhe provimento, mantendo a decisão agravada, nos termos do voto do Des. Relator.” Fez sustentação oral, no tempo regimental, o advogado da agravante, bem como a representante do Ministério Público. </w:t>
      </w:r>
      <w:r>
        <w:rPr>
          <w:rFonts w:ascii="Arial" w:hAnsi="Arial"/>
          <w:b/>
        </w:rPr>
        <w:t xml:space="preserve">APELAÇÃO CRIME Nº 0010146-60.2025.8.06.0300 DA COMARCA DE CAUCAIA. </w:t>
      </w:r>
      <w:r>
        <w:rPr/>
        <w:t>Apelante:</w:t>
      </w:r>
      <w:r>
        <w:rPr>
          <w:spacing w:val="-2"/>
        </w:rPr>
        <w:t xml:space="preserve"> </w:t>
      </w:r>
      <w:r>
        <w:rPr/>
        <w:t>Antônio Moreira da Silva.</w:t>
      </w:r>
      <w:r>
        <w:rPr>
          <w:spacing w:val="-2"/>
        </w:rPr>
        <w:t xml:space="preserve"> </w:t>
      </w:r>
      <w:r>
        <w:rPr/>
        <w:t>Apelado: Ministério Público Estadual. Relator: Exmo. Sr. Des. Benedito Helder Afonso Ibiapina. Julgadores: Exmos. Srs. Deses. Benedito Helder Afonso Ibiapina, Sérgio Luiz Arruda Parente e Francisco Eduardo Torquato Scorsafava. Decisão: “A Turma, por unanimidade de votos, conheceu parcialmente do recurso, mas para negar-lhe provimento na extensão conhecida, nos termos do voto do Des. Relator.” Fez sustentação oral, no tempo regimental, 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apelante,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0200174-24.2022.8.06.0030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AIUABA.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8"/>
        </w:rPr>
        <w:t xml:space="preserve"> </w:t>
      </w:r>
      <w:r>
        <w:rPr/>
        <w:t>Advogado:</w:t>
      </w:r>
      <w:r>
        <w:rPr>
          <w:spacing w:val="-1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Álex</w:t>
      </w:r>
      <w:r>
        <w:rPr>
          <w:spacing w:val="-1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Borges.</w:t>
      </w:r>
      <w:r>
        <w:rPr>
          <w:spacing w:val="-10"/>
        </w:rPr>
        <w:t xml:space="preserve"> </w:t>
      </w: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 Advogado: Jefferson Reis Marzola. Apelado: Segredo de Justiça. Relator: Exmo. Sr. Des. Benedito Helder Afonso Ibiapina. Revisor: Exmo. Sr. Des. Sérgio Luiz</w:t>
      </w:r>
      <w:r>
        <w:rPr>
          <w:spacing w:val="-3"/>
        </w:rPr>
        <w:t xml:space="preserve"> </w:t>
      </w:r>
      <w:r>
        <w:rPr/>
        <w:t>Arruda Parente. Julgadores: Exmos. Srs. Deses. Benedito Helder Afonso Ibiapina, Sérgio Luiz Arruda Parente e Francisco Eduardo Torquato Scorsafava. Decisão: “A Turma, por unanimidade de votos, conheceu parcialmente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apelo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V.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P.</w:t>
      </w:r>
      <w:r>
        <w:rPr>
          <w:spacing w:val="-2"/>
        </w:rPr>
        <w:t xml:space="preserve"> </w:t>
      </w:r>
      <w:r>
        <w:rPr/>
        <w:t>O.</w:t>
      </w:r>
      <w:r>
        <w:rPr>
          <w:spacing w:val="-2"/>
        </w:rPr>
        <w:t xml:space="preserve"> </w:t>
      </w:r>
      <w:r>
        <w:rPr/>
        <w:t>B.</w:t>
      </w:r>
      <w:r>
        <w:rPr>
          <w:spacing w:val="-2"/>
        </w:rPr>
        <w:t xml:space="preserve"> </w:t>
      </w:r>
      <w:r>
        <w:rPr/>
        <w:t>para,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extensão</w:t>
      </w:r>
      <w:r>
        <w:rPr>
          <w:spacing w:val="-4"/>
        </w:rPr>
        <w:t xml:space="preserve"> </w:t>
      </w:r>
      <w:r>
        <w:rPr/>
        <w:t>cognoscível,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apelo</w:t>
      </w:r>
      <w:r>
        <w:rPr>
          <w:spacing w:val="-4"/>
        </w:rPr>
        <w:t xml:space="preserve"> </w:t>
      </w:r>
      <w:r>
        <w:rPr/>
        <w:t>de</w:t>
      </w:r>
    </w:p>
    <w:p>
      <w:pPr>
        <w:pStyle w:val="Corpodotexto"/>
        <w:ind w:left="4" w:right="139" w:hanging="0"/>
        <w:rPr/>
      </w:pPr>
      <w:r>
        <w:rPr/>
        <w:t xml:space="preserve">F. H. S. A. para negar-lhe provimento, nos termos do voto do Des. Relator.” Fez sustentação oral, no tempo regimental, o advogado do apelante V. de P. O. B, bem como a representante do Ministério Público. </w:t>
      </w:r>
      <w:r>
        <w:rPr>
          <w:rFonts w:ascii="Arial" w:hAnsi="Arial"/>
          <w:b/>
        </w:rPr>
        <w:t xml:space="preserve">RECURSO EM SENTIDO ESTRITO Nº 0183814-09.2019.8.06.0001 DA COMARCA DE FORTALEZA. </w:t>
      </w:r>
      <w:r>
        <w:rPr/>
        <w:t>Recorrente: Francisco Tiago Rodrigues de Sousa. Recorrido: Ministério Público do Estado do Ceará. Relator: Exmo. Sr. Des. Sérgio Luiz Arruda Parente. Julgadores: Exmos. Srs. Deses. 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>do recurso, para</w:t>
      </w:r>
      <w:r>
        <w:rPr>
          <w:spacing w:val="-2"/>
        </w:rPr>
        <w:t xml:space="preserve"> </w:t>
      </w:r>
      <w:r>
        <w:rPr/>
        <w:t>negar-lhe provimento, nos</w:t>
      </w:r>
      <w:r>
        <w:rPr>
          <w:spacing w:val="-1"/>
        </w:rPr>
        <w:t xml:space="preserve"> </w:t>
      </w:r>
      <w:r>
        <w:rPr/>
        <w:t>termos do</w:t>
      </w:r>
      <w:r>
        <w:rPr>
          <w:spacing w:val="-2"/>
        </w:rPr>
        <w:t xml:space="preserve"> </w:t>
      </w:r>
      <w:r>
        <w:rPr/>
        <w:t>voto do Des. Relator.” Fez</w:t>
      </w:r>
      <w:r>
        <w:rPr>
          <w:spacing w:val="-1"/>
        </w:rPr>
        <w:t xml:space="preserve"> </w:t>
      </w:r>
      <w:r>
        <w:rPr/>
        <w:t>sustentação oral, no tempo regimental, o advogado do recorrente, bem como a representante do Ministério Público.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>HABEAS CORPUS Nº 0628053-26.2025.8.06.0000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Impetrantes:</w:t>
      </w:r>
      <w:r>
        <w:rPr>
          <w:spacing w:val="-10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Athila</w:t>
      </w:r>
      <w:r>
        <w:rPr>
          <w:spacing w:val="-2"/>
        </w:rPr>
        <w:t xml:space="preserve"> </w:t>
      </w:r>
      <w:r>
        <w:rPr/>
        <w:t>Bezerra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Artur Feitosa</w:t>
      </w:r>
      <w:r>
        <w:rPr>
          <w:spacing w:val="-11"/>
        </w:rPr>
        <w:t xml:space="preserve"> </w:t>
      </w:r>
      <w:r>
        <w:rPr/>
        <w:t>Arrais Martins. Paciente: Jonh Kennedy Vieira Soares. Relator: Exmo. Sr. Des. Francisco Eduardo Torquato Scorsafava. Julgadores: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139" w:hanging="0"/>
        <w:rPr/>
      </w:pPr>
      <w:r>
        <w:rPr/>
        <w:t xml:space="preserve">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0628693-29.2025.8.06.0000 DA COMARCA DE FORTALEZA. </w:t>
      </w:r>
      <w:r>
        <w:rPr/>
        <w:t>Impetrantes:</w:t>
      </w:r>
      <w:r>
        <w:rPr>
          <w:spacing w:val="-10"/>
        </w:rPr>
        <w:t xml:space="preserve"> </w:t>
      </w:r>
      <w:r>
        <w:rPr/>
        <w:t>Advas. Valéria</w:t>
      </w:r>
      <w:r>
        <w:rPr>
          <w:spacing w:val="-1"/>
        </w:rPr>
        <w:t xml:space="preserve"> </w:t>
      </w:r>
      <w:r>
        <w:rPr/>
        <w:t>Nelis de</w:t>
      </w:r>
      <w:r>
        <w:rPr>
          <w:spacing w:val="-1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Tarciana</w:t>
      </w:r>
      <w:r>
        <w:rPr>
          <w:spacing w:val="-1"/>
        </w:rPr>
        <w:t xml:space="preserve"> </w:t>
      </w:r>
      <w:r>
        <w:rPr/>
        <w:t>Martins. Paciente:</w:t>
      </w:r>
      <w:r>
        <w:rPr>
          <w:spacing w:val="-10"/>
        </w:rPr>
        <w:t xml:space="preserve"> </w:t>
      </w:r>
      <w:r>
        <w:rPr/>
        <w:t>Anderson Cavalcante Inácio.</w:t>
      </w:r>
      <w:r>
        <w:rPr>
          <w:spacing w:val="-1"/>
        </w:rPr>
        <w:t xml:space="preserve"> </w:t>
      </w:r>
      <w:r>
        <w:rPr/>
        <w:t>Relator: Exmo. Sr. Des. Francisco Eduardo Torquato Scorsafava. Julgadores: Exmos. Srs. Deses. Francisco Eduardo Torquato Scorsafava, Benedito Helder</w:t>
      </w:r>
      <w:r>
        <w:rPr>
          <w:spacing w:val="-4"/>
        </w:rPr>
        <w:t xml:space="preserve"> </w:t>
      </w:r>
      <w:r>
        <w:rPr/>
        <w:t>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10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>HABEAS CORPUS Nº 0628801-58.2025.8.06.0000 DA 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SOBRAL. </w:t>
      </w:r>
      <w:r>
        <w:rPr/>
        <w:t>Impetrante:</w:t>
      </w:r>
      <w:r>
        <w:rPr>
          <w:spacing w:val="-9"/>
        </w:rPr>
        <w:t xml:space="preserve"> </w:t>
      </w:r>
      <w:r>
        <w:rPr/>
        <w:t>Adva.</w:t>
      </w:r>
      <w:r>
        <w:rPr>
          <w:spacing w:val="-2"/>
        </w:rPr>
        <w:t xml:space="preserve"> </w:t>
      </w:r>
      <w:r>
        <w:rPr/>
        <w:t>Viviane</w:t>
      </w:r>
      <w:r>
        <w:rPr>
          <w:spacing w:val="-3"/>
        </w:rPr>
        <w:t xml:space="preserve"> </w:t>
      </w:r>
      <w:r>
        <w:rPr/>
        <w:t>Pinheiro.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1"/>
        </w:rPr>
        <w:t xml:space="preserve"> </w:t>
      </w:r>
      <w:r>
        <w:rPr/>
        <w:t>Clever</w:t>
      </w:r>
      <w:r>
        <w:rPr>
          <w:spacing w:val="-1"/>
        </w:rPr>
        <w:t xml:space="preserve"> </w:t>
      </w:r>
      <w:r>
        <w:rPr/>
        <w:t>Freitas.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Francisco Eduardo Torquato Scorsafava. Julgadores: Exmos. Srs. Deses. Francisco Eduardo Torquato Scorsafava, Benedito Helder Afonso Ibiapina e Sérgio Luiz Arruda Parente. Decisão: “A 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0628814-57.2025.8.06.0000 DA COMARCA DE PACATUBA. </w:t>
      </w:r>
      <w:r>
        <w:rPr/>
        <w:t xml:space="preserve">Impetrante: Adv. Raimundo Nonato da Silva Filho. Paciente: Segredo de Justiça.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0628862-16.2025.8.06.0000 DA COMARCA DE ACOPIARA. </w:t>
      </w:r>
      <w:r>
        <w:rPr/>
        <w:t>Impetrantes: Advs. José Airton Dantas Neto e João Carlos Ferreira. Paciente: José Rodrigues dos Santos.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Scorsafava, Benedito Helder</w:t>
      </w:r>
      <w:r>
        <w:rPr>
          <w:spacing w:val="-4"/>
        </w:rPr>
        <w:t xml:space="preserve"> </w:t>
      </w:r>
      <w:r>
        <w:rPr/>
        <w:t>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10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>HABEAS CORPUS Nº 0629147-09.2025.8.06.0000 DA 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8"/>
        </w:rPr>
        <w:t xml:space="preserve"> </w:t>
      </w:r>
      <w:r>
        <w:rPr/>
        <w:t>Adv. Francisco Roberto Castelo Branco Pereira Filho. Paciente: Samuel Lucas Lima Barros.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0628619-72.2025.8.06.0000 DA COMARCA DE CAUCAIA. </w:t>
      </w:r>
      <w:r>
        <w:rPr/>
        <w:t>Impetrante: Adv. José Airton Dantas Neto. Paciente: Diego Pinheiro Costa. Relator: Exmo. Sr. Des. Sérgio Luiz Arruda Parente. Julgadores: Exmos. Srs. Deses. Sérgio Luiz Arruda Parente, Francisco Eduardo Torquato Scorsafava</w:t>
      </w:r>
      <w:r>
        <w:rPr>
          <w:spacing w:val="-9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parcialmente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 impetrada, para denegá-la na extensão conhecida, com determinação, de ofício, ao juízo de origem, nos termos do voto do Des.</w:t>
      </w:r>
      <w:r>
        <w:rPr>
          <w:spacing w:val="58"/>
        </w:rPr>
        <w:t xml:space="preserve"> </w:t>
      </w:r>
      <w:r>
        <w:rPr/>
        <w:t>Relator.”</w:t>
      </w:r>
      <w:r>
        <w:rPr>
          <w:spacing w:val="5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0627792-61.2025.8.06.0000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66"/>
        </w:rPr>
        <w:t xml:space="preserve"> </w:t>
      </w:r>
      <w:r>
        <w:rPr/>
        <w:t>Impetrante:</w:t>
      </w:r>
      <w:r>
        <w:rPr>
          <w:spacing w:val="59"/>
        </w:rPr>
        <w:t xml:space="preserve"> </w:t>
      </w:r>
      <w:r>
        <w:rPr>
          <w:spacing w:val="-4"/>
        </w:rPr>
        <w:t>Adv.</w:t>
      </w:r>
    </w:p>
    <w:p>
      <w:pPr>
        <w:pStyle w:val="Corpodotexto"/>
        <w:rPr>
          <w:rFonts w:ascii="Arial" w:hAnsi="Arial"/>
          <w:b/>
          <w:b/>
        </w:rPr>
      </w:pPr>
      <w:r>
        <w:rPr/>
        <w:t>Francisco Rodney Pinheiro dos Santos. Paciente: Gleidson da Silva Sousa. Relator: Exmo. Sr. Des. Benedito Helder Afonso Ibiapina. Julgadores: Exmos. Srs. Deses. Benedito Helder Afonso Ibiapina, Sérgio Luiz Arruda Parente e Francisco Eduardo Torquato</w:t>
      </w:r>
      <w:r>
        <w:rPr>
          <w:spacing w:val="-9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6"/>
        </w:rPr>
        <w:t xml:space="preserve"> </w:t>
      </w:r>
      <w:r>
        <w:rPr/>
        <w:t>parcialmente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ordem</w:t>
      </w:r>
      <w:r>
        <w:rPr>
          <w:spacing w:val="-4"/>
        </w:rPr>
        <w:t xml:space="preserve"> </w:t>
      </w:r>
      <w:r>
        <w:rPr/>
        <w:t>impetrada,</w:t>
      </w:r>
      <w:r>
        <w:rPr>
          <w:spacing w:val="-5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denegá- la na extensão conhecida, com determinação, de ofício, ao juízo de origem, nos termos do voto do Des. Relator.”</w:t>
      </w:r>
      <w:r>
        <w:rPr>
          <w:spacing w:val="36"/>
        </w:rPr>
        <w:t xml:space="preserve"> </w:t>
      </w:r>
      <w:r>
        <w:rPr>
          <w:rFonts w:ascii="Arial" w:hAnsi="Arial"/>
          <w:b/>
        </w:rPr>
        <w:t>HABEAS CORPUS Nº 0628913-27.2025.8.06.0000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CRATO. </w:t>
      </w:r>
      <w:r>
        <w:rPr/>
        <w:t>Impetrante:</w:t>
      </w:r>
      <w:r>
        <w:rPr>
          <w:spacing w:val="-5"/>
        </w:rPr>
        <w:t xml:space="preserve"> </w:t>
      </w:r>
      <w:r>
        <w:rPr/>
        <w:t>Adv. Francisco Thalyson Rodrigues Nunes. Paciente: Segredo de Justiça. Relator: Exmo. Sr. Des. Benedito Helder Afonso Ibiapina. Julgadores: Exmos. Srs. Deses. 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 xml:space="preserve">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0629127- 18.2025.8.06.0000 DA COMARCA DE FORTALEZA. </w:t>
      </w:r>
      <w:r>
        <w:rPr/>
        <w:t>Impetrante: Adv. Francisco Arquimendes Pereira. Paciente: Francisco Kauã Garcia Meneses de Sousa. Relator: Exmo. Sr. Des. Benedito Helder Afonso Ibiapina. Julgadores: Exmos. Srs. Deses. 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 unanimidade de votos, conheceu parcialmente da ordem impetrada, para denegá-la na extensão conhecida, nos termos do</w:t>
      </w:r>
      <w:r>
        <w:rPr>
          <w:spacing w:val="40"/>
        </w:rPr>
        <w:t xml:space="preserve"> </w:t>
      </w:r>
      <w:r>
        <w:rPr/>
        <w:t xml:space="preserve">voto do Des. Relator.” </w:t>
      </w:r>
      <w:r>
        <w:rPr>
          <w:rFonts w:ascii="Arial" w:hAnsi="Arial"/>
          <w:b/>
        </w:rPr>
        <w:t xml:space="preserve">HABEAS CORPUS Nº 0629228-55.2025.8.06.0000 DA COMARCA DE AIUABA. </w:t>
      </w:r>
      <w:r>
        <w:rPr/>
        <w:t>Impetrantes: Advs. Wagner Peixoto de Alencar e Lila Bezerra Barreira Mourão. Paciente: Erinaldo Nunes de Araújo. Relator: Exmo. Sr. Des. Benedito Helder</w:t>
      </w:r>
      <w:r>
        <w:rPr>
          <w:spacing w:val="-6"/>
        </w:rPr>
        <w:t xml:space="preserve"> </w:t>
      </w:r>
      <w:r>
        <w:rPr/>
        <w:t>Afonso Ibiapina. Julgadores: Exmos. Srs. Deses. Benedito Helder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 xml:space="preserve">Arruda Parente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0629269- 22.2025.8.06.0000 DA COMARCA DE SOBRAL. </w:t>
      </w:r>
      <w:r>
        <w:rPr/>
        <w:t>Impetrantes: Advs. Rômulo Linhares Ferreira Gomes e Renata Holanda de Azevedo. Paciente: Segredo de Justiça. Relator: Exmo. Sr. Des. Benedito Helder 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voto</w:t>
      </w:r>
      <w:r>
        <w:rPr>
          <w:spacing w:val="39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0629345-46.2025.8.06.0000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6" w:hanging="0"/>
        <w:rPr/>
      </w:pPr>
      <w:r>
        <w:rPr/>
        <w:t>Impetrantes:</w:t>
      </w:r>
      <w:r>
        <w:rPr>
          <w:spacing w:val="-8"/>
        </w:rPr>
        <w:t xml:space="preserve"> </w:t>
      </w:r>
      <w:r>
        <w:rPr/>
        <w:t>Advs. Arthur Nogueira Martins e</w:t>
      </w:r>
      <w:r>
        <w:rPr>
          <w:spacing w:val="-8"/>
        </w:rPr>
        <w:t xml:space="preserve"> </w:t>
      </w:r>
      <w:r>
        <w:rPr/>
        <w:t>Antônia Hemily dos</w:t>
      </w:r>
      <w:r>
        <w:rPr>
          <w:spacing w:val="-7"/>
        </w:rPr>
        <w:t xml:space="preserve"> </w:t>
      </w:r>
      <w:r>
        <w:rPr/>
        <w:t>Anjos Oliveira. Paciente: Wanderson Silva de Sousa. Relator: Exmo. Sr. Des. Benedito Helder</w:t>
      </w:r>
      <w:r>
        <w:rPr>
          <w:spacing w:val="-6"/>
        </w:rPr>
        <w:t xml:space="preserve"> </w:t>
      </w:r>
      <w:r>
        <w:rPr/>
        <w:t>Afonso Ibiapina. Julgadores: Exmos. Srs. Deses. Benedito Helder</w:t>
      </w:r>
      <w:r>
        <w:rPr>
          <w:spacing w:val="-4"/>
        </w:rPr>
        <w:t xml:space="preserve"> </w:t>
      </w:r>
      <w:r>
        <w:rPr/>
        <w:t xml:space="preserve">Afonso Ibiapina, Sérgio Luiz Arruda Parente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0629365-37.2025.8.06.0000 DA COMARCA DE JUCÁS. </w:t>
      </w:r>
      <w:r>
        <w:rPr/>
        <w:t>Impetrante: Adv. Edney Moura Gonçalves. Paciente: Geiliano Silva dos Santos. Relator: Exmo. Sr. Des. Benedito Helder</w:t>
      </w:r>
      <w:r>
        <w:rPr>
          <w:spacing w:val="-4"/>
        </w:rPr>
        <w:t xml:space="preserve"> </w:t>
      </w:r>
      <w:r>
        <w:rPr/>
        <w:t>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nos termos do</w:t>
      </w:r>
      <w:r>
        <w:rPr>
          <w:spacing w:val="40"/>
        </w:rPr>
        <w:t xml:space="preserve"> </w:t>
      </w:r>
      <w:r>
        <w:rPr/>
        <w:t>voto</w:t>
      </w:r>
      <w:r>
        <w:rPr>
          <w:spacing w:val="21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Des.</w:t>
      </w:r>
      <w:r>
        <w:rPr>
          <w:spacing w:val="25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0629431-17.2025.8.06.0000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ARARIPE.</w:t>
      </w:r>
      <w:r>
        <w:rPr>
          <w:rFonts w:ascii="Arial" w:hAnsi="Arial"/>
          <w:b/>
          <w:spacing w:val="34"/>
        </w:rPr>
        <w:t xml:space="preserve"> </w:t>
      </w:r>
      <w:r>
        <w:rPr/>
        <w:t>Impetrante:</w:t>
      </w:r>
      <w:r>
        <w:rPr>
          <w:spacing w:val="25"/>
        </w:rPr>
        <w:t xml:space="preserve"> </w:t>
      </w:r>
      <w:r>
        <w:rPr>
          <w:spacing w:val="-4"/>
        </w:rPr>
        <w:t>Adv.</w:t>
      </w:r>
    </w:p>
    <w:p>
      <w:pPr>
        <w:pStyle w:val="Normal"/>
        <w:spacing w:before="0" w:after="0"/>
        <w:ind w:left="4" w:right="138" w:hanging="0"/>
        <w:jc w:val="both"/>
        <w:rPr>
          <w:rFonts w:ascii="Arial" w:hAnsi="Arial"/>
          <w:b/>
          <w:b/>
          <w:sz w:val="16"/>
        </w:rPr>
      </w:pPr>
      <w:r>
        <w:rPr>
          <w:sz w:val="16"/>
        </w:rPr>
        <w:t>Taiwan de</w:t>
      </w:r>
      <w:r>
        <w:rPr>
          <w:spacing w:val="-6"/>
          <w:sz w:val="16"/>
        </w:rPr>
        <w:t xml:space="preserve"> </w:t>
      </w:r>
      <w:r>
        <w:rPr>
          <w:sz w:val="16"/>
        </w:rPr>
        <w:t>Araújo Santos. Paciente: Segredo de Justiça. Relator: Exmo. Sr. Des. Benedito Helder</w:t>
      </w:r>
      <w:r>
        <w:rPr>
          <w:spacing w:val="-4"/>
          <w:sz w:val="16"/>
        </w:rPr>
        <w:t xml:space="preserve"> </w:t>
      </w:r>
      <w:r>
        <w:rPr>
          <w:sz w:val="16"/>
        </w:rPr>
        <w:t>Afonso Ibiapina. Julgadores: Exmos. Srs. Deses. Benedito Helder Afonso Ibiapina, Sérgio Luiz Arruda Parente e Francisco Eduardo Torquato Scorsafava. Decisão:</w:t>
      </w:r>
      <w:r>
        <w:rPr>
          <w:spacing w:val="-2"/>
          <w:sz w:val="16"/>
        </w:rPr>
        <w:t xml:space="preserve"> </w:t>
      </w:r>
      <w:r>
        <w:rPr>
          <w:sz w:val="16"/>
        </w:rPr>
        <w:t>“A</w:t>
      </w:r>
      <w:r>
        <w:rPr>
          <w:spacing w:val="-12"/>
          <w:sz w:val="16"/>
        </w:rPr>
        <w:t xml:space="preserve"> </w:t>
      </w:r>
      <w:r>
        <w:rPr>
          <w:sz w:val="16"/>
        </w:rPr>
        <w:t>Turma,</w:t>
      </w:r>
      <w:r>
        <w:rPr>
          <w:spacing w:val="-1"/>
          <w:sz w:val="16"/>
        </w:rPr>
        <w:t xml:space="preserve"> </w:t>
      </w:r>
      <w:r>
        <w:rPr>
          <w:sz w:val="16"/>
        </w:rPr>
        <w:t>por unanimidade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votos,</w:t>
      </w:r>
      <w:r>
        <w:rPr>
          <w:spacing w:val="-2"/>
          <w:sz w:val="16"/>
        </w:rPr>
        <w:t xml:space="preserve"> </w:t>
      </w:r>
      <w:r>
        <w:rPr>
          <w:sz w:val="16"/>
        </w:rPr>
        <w:t>denegou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ordem impetrada,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1"/>
          <w:sz w:val="16"/>
        </w:rPr>
        <w:t xml:space="preserve"> </w:t>
      </w:r>
      <w:r>
        <w:rPr>
          <w:sz w:val="16"/>
        </w:rPr>
        <w:t>termos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voto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Des.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Relator.” </w:t>
      </w:r>
      <w:r>
        <w:rPr>
          <w:rFonts w:ascii="Arial" w:hAnsi="Arial"/>
          <w:b/>
          <w:sz w:val="16"/>
        </w:rPr>
        <w:t>EMBARGOS DE</w:t>
      </w:r>
      <w:r>
        <w:rPr>
          <w:rFonts w:ascii="Arial" w:hAnsi="Arial"/>
          <w:b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Arial" w:hAnsi="Arial"/>
          <w:b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0010147-25.2024.8.06.0124/50000</w:t>
      </w:r>
      <w:r>
        <w:rPr>
          <w:rFonts w:ascii="Arial" w:hAnsi="Arial"/>
          <w:b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MILAGRES.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/>
      </w:pPr>
      <w:r>
        <w:rPr/>
        <w:t xml:space="preserve">Embargante: Jonas Gabriel Morais. Embargado: Ministério Público Estadual. Relator: Exmo. Sr. Des. Francisco Eduardo Torquato Scorsafava. Julgadores: Exmos. Srs. Deses. Francisco Eduardo Torquato Scorsafava, Benedito Helder Afonso Ibiapina e Sérgio Luiz Arruda Parente.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CONFLITO DE JURISDIÇÃO Nº 0000560-26.2025.8.06.0000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Suscitante: Juiz de Direito da 7ª Vara Criminal da Comarca de Fortaleza. Suscitado: Juiz de Direito do 2º Juizado Especial da Violência Doméstica e Familiar Contra a Mulher da Comarca de Fortaleza. Relator: Exmo. Sr. Des. Sérgio Luiz Arruda Parente. Julgadores: Exmos. Srs. Deses. Sérgio Luiz Arruda Parente, Francisco Eduardo Torquato Scorsafava e Benedito Helder Afonso Ibiapina. Decisão: “A</w:t>
      </w:r>
      <w:r>
        <w:rPr>
          <w:spacing w:val="-2"/>
        </w:rPr>
        <w:t xml:space="preserve"> </w:t>
      </w:r>
      <w:r>
        <w:rPr/>
        <w:t xml:space="preserve">Turma, por unanimidade de votos, conheceu do conflito, dando-lhe provimento, para declarar competente o Juízo de Direito do 2º Juizado Especial da Violência Doméstica e Familiar contra a Mulher da Comarca de Fortaleza, ora suscitado, para processar e julgar o feito, nos termos do voto do Des. Relator.” </w:t>
      </w:r>
      <w:r>
        <w:rPr>
          <w:rFonts w:ascii="Arial" w:hAnsi="Arial"/>
          <w:b/>
        </w:rPr>
        <w:t>CONFLITO DE JURISDIÇÃO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0000589-76.2025.8.06.0000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AQUIRAZ.</w:t>
      </w:r>
      <w:r>
        <w:rPr>
          <w:rFonts w:ascii="Arial" w:hAnsi="Arial"/>
          <w:b/>
          <w:spacing w:val="-1"/>
        </w:rPr>
        <w:t xml:space="preserve"> </w:t>
      </w:r>
      <w:r>
        <w:rPr/>
        <w:t>Suscitante:</w:t>
      </w:r>
      <w:r>
        <w:rPr>
          <w:spacing w:val="-3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 da Comarca de Aquiraz. Suscitado: Juiz de Direito da 1ª Vara de Execução Penal da Comarca de Fortaleza. Sentenciada: Alessandra Kelly dos Santos.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 Turma, por unanimidade de votos, conheceu do conflito, dando-lhe provimento, para declarar competente o Juízo de Direito da 1ª Vara de Execução Penal da Comarca de Fortaleza, ora suscitado, para processar e julgar o feito, nos termos do voto do Des. Relator.”</w:t>
      </w:r>
    </w:p>
    <w:p>
      <w:pPr>
        <w:pStyle w:val="Ttulo1"/>
        <w:spacing w:before="76" w:after="0"/>
        <w:jc w:val="both"/>
        <w:rPr/>
      </w:pPr>
      <w:r>
        <w:rPr/>
        <w:t>EMBARGOS</w:t>
      </w:r>
      <w:r>
        <w:rPr>
          <w:spacing w:val="67"/>
        </w:rPr>
        <w:t xml:space="preserve"> </w:t>
      </w:r>
      <w:r>
        <w:rPr/>
        <w:t>DE</w:t>
      </w:r>
      <w:r>
        <w:rPr>
          <w:spacing w:val="65"/>
        </w:rPr>
        <w:t xml:space="preserve"> </w:t>
      </w:r>
      <w:r>
        <w:rPr/>
        <w:t>DECLARAÇÃO</w:t>
      </w:r>
      <w:r>
        <w:rPr>
          <w:spacing w:val="69"/>
        </w:rPr>
        <w:t xml:space="preserve"> </w:t>
      </w:r>
      <w:r>
        <w:rPr/>
        <w:t>EM</w:t>
      </w:r>
      <w:r>
        <w:rPr>
          <w:spacing w:val="63"/>
        </w:rPr>
        <w:t xml:space="preserve"> </w:t>
      </w:r>
      <w:r>
        <w:rPr/>
        <w:t>APELAÇÃO</w:t>
      </w:r>
      <w:r>
        <w:rPr>
          <w:spacing w:val="68"/>
        </w:rPr>
        <w:t xml:space="preserve"> </w:t>
      </w:r>
      <w:r>
        <w:rPr/>
        <w:t>CRIME</w:t>
      </w:r>
      <w:r>
        <w:rPr>
          <w:spacing w:val="68"/>
        </w:rPr>
        <w:t xml:space="preserve"> </w:t>
      </w:r>
      <w:r>
        <w:rPr/>
        <w:t>Nº</w:t>
      </w:r>
      <w:r>
        <w:rPr>
          <w:spacing w:val="72"/>
        </w:rPr>
        <w:t xml:space="preserve"> </w:t>
      </w:r>
      <w:r>
        <w:rPr/>
        <w:t>0017111-02.2017.8.06.0117/50000</w:t>
      </w:r>
      <w:r>
        <w:rPr>
          <w:spacing w:val="68"/>
        </w:rPr>
        <w:t xml:space="preserve"> </w:t>
      </w:r>
      <w:r>
        <w:rPr/>
        <w:t>DA</w:t>
      </w:r>
      <w:r>
        <w:rPr>
          <w:spacing w:val="63"/>
        </w:rPr>
        <w:t xml:space="preserve"> </w:t>
      </w:r>
      <w:r>
        <w:rPr/>
        <w:t>COMARCA</w:t>
      </w:r>
      <w:r>
        <w:rPr>
          <w:spacing w:val="63"/>
        </w:rPr>
        <w:t xml:space="preserve"> </w:t>
      </w:r>
      <w:r>
        <w:rPr>
          <w:spacing w:val="-5"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 xml:space="preserve">MARACANAÚ. </w:t>
      </w:r>
      <w:r>
        <w:rPr/>
        <w:t>Embargante: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1"/>
        </w:rPr>
        <w:t xml:space="preserve"> </w:t>
      </w:r>
      <w:r>
        <w:rPr/>
        <w:t>Advogado: Pedro</w:t>
      </w:r>
      <w:r>
        <w:rPr>
          <w:spacing w:val="-1"/>
        </w:rPr>
        <w:t xml:space="preserve"> </w:t>
      </w:r>
      <w:r>
        <w:rPr/>
        <w:t>Benício</w:t>
      </w:r>
      <w:r>
        <w:rPr>
          <w:spacing w:val="-1"/>
        </w:rPr>
        <w:t xml:space="preserve"> </w:t>
      </w:r>
      <w:r>
        <w:rPr/>
        <w:t>Marques Moreira.</w:t>
      </w:r>
      <w:r>
        <w:rPr>
          <w:spacing w:val="-2"/>
        </w:rPr>
        <w:t xml:space="preserve"> </w:t>
      </w:r>
      <w:r>
        <w:rPr/>
        <w:t>Embargado: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 Relator: Exmo. Sr. Des. Benedito Helder Afonso Ibiapina. Julgadores: Exmos. Srs. Deses. Benedito Helder Afonso Ibiapina, Sérgio</w:t>
      </w:r>
      <w:r>
        <w:rPr>
          <w:spacing w:val="-10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 xml:space="preserve">conheceu dos aclaratórios, mas para rejeitá-los, nos termos do voto do Des. Relator.” </w:t>
      </w:r>
      <w:r>
        <w:rPr>
          <w:rFonts w:ascii="Arial" w:hAnsi="Arial"/>
          <w:b/>
        </w:rPr>
        <w:t>EMBARGOS DE DECLARAÇÃO 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APELAÇÃO CRIME Nº 0035600-08.2021.8.06.0001/50000 DA COMARCA DE FORTALEZA. </w:t>
      </w:r>
      <w:r>
        <w:rPr/>
        <w:t xml:space="preserve">Embargante: Rodson Levi Feitosa Matos. Embargado: Ministério Público Estadual. Relator: Exmo. Sr. Des. Benedito Helder Afonso Ibiapina. Julgadores: Exmos. Srs. Deses. Benedito Helder Afonso Ibiapina, Sérgio Luiz Arruda Parente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 xml:space="preserve">AGRAVO EM EXECUÇÃO PENAL Nº 0003436-71.2019.8.06.0029 DA COMARCA DE FORTALEZA. </w:t>
      </w:r>
      <w:r>
        <w:rPr/>
        <w:t>Agravante: Luiz Miguel</w:t>
      </w:r>
    </w:p>
    <w:p>
      <w:pPr>
        <w:pStyle w:val="Corpodotexto"/>
        <w:ind w:left="4" w:right="138" w:hanging="0"/>
        <w:rPr/>
      </w:pPr>
      <w:r>
        <w:rPr/>
        <w:t>Ferreira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Neto.</w:t>
      </w:r>
      <w:r>
        <w:rPr>
          <w:spacing w:val="-10"/>
        </w:rPr>
        <w:t xml:space="preserve"> </w:t>
      </w:r>
      <w:r>
        <w:rPr/>
        <w:t>Agravado: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 xml:space="preserve">Arruda Parente.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RECURSO EM SENTIDO ESTRITO Nº 0027766-12.2025.8.06.0001 DA COMARCA DE FORTALEZA. </w:t>
      </w:r>
      <w:r>
        <w:rPr/>
        <w:t>Recorrente: Mateus Lima dos Santos. Recorrido: Ministério Público Estadual. Relator: Exmo. Sr. Des. Francisco Eduardo Torquato Scorsafava. Julgadores: Exmos. Srs. Deses. Francisco Eduardo Torquato Scorsafava, Benedito Helder Afonso Ibiapina e Sérgio Luiz Arruda Parente. Decisão: “A 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do recurso, mas para negar-lhe provimento, nos termos do voto</w:t>
      </w:r>
      <w:r>
        <w:rPr>
          <w:spacing w:val="-1"/>
        </w:rPr>
        <w:t xml:space="preserve"> </w:t>
      </w:r>
      <w:r>
        <w:rPr/>
        <w:t>do 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 0002091-20.2018.8.06.0154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 DE QUIXERAMOBIM.</w:t>
      </w:r>
      <w:r>
        <w:rPr>
          <w:rFonts w:ascii="Arial" w:hAnsi="Arial"/>
          <w:b/>
          <w:spacing w:val="23"/>
        </w:rPr>
        <w:t xml:space="preserve"> </w:t>
      </w:r>
      <w:r>
        <w:rPr/>
        <w:t>Recorrentes:</w:t>
      </w:r>
      <w:r>
        <w:rPr>
          <w:spacing w:val="20"/>
        </w:rPr>
        <w:t xml:space="preserve"> </w:t>
      </w:r>
      <w:r>
        <w:rPr/>
        <w:t>Serapião Silva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Santos e Douglas Saldanha da Silva. Recorrido: Ministério Público Estadual. Relator: Exmo. Sr. Des. Francisco Eduardo Torquato Scorsafava. Julgadores: Exmos. Srs. Deses. Francisco Eduardo Torquato Scorsafava, Benedito Helder Afonso Ibiapina</w:t>
      </w:r>
      <w:r>
        <w:rPr>
          <w:spacing w:val="-7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 xml:space="preserve">negar-lhe provimento, nos termos do voto do Des. Relator.” </w:t>
      </w:r>
      <w:r>
        <w:rPr>
          <w:rFonts w:ascii="Arial" w:hAnsi="Arial"/>
          <w:b/>
        </w:rPr>
        <w:t xml:space="preserve">APELAÇÃO CRIME Nº 0001818-26.2016.8.06.0117 DA COMARCA DE MARACANAÚ. </w:t>
      </w:r>
      <w:r>
        <w:rPr/>
        <w:t>Apelante: Segredo de Justiça. Def. Público: Defensoria Pública do Estado do Ceará. Apelado: Segredo de Justiça. Assistente: Segredo de Justiça. Def. Público: Defensoria Pública do Estado do Ceará. Relator: Exmo. Sr. Des. Francisco Eduardo Torquato Scorsafava. Julgadores: Exmos. Srs. Deses. Francisco Eduardo Torquato Scorsafava, Benedito Helder</w:t>
      </w:r>
      <w:r>
        <w:rPr>
          <w:spacing w:val="-9"/>
        </w:rPr>
        <w:t xml:space="preserve"> </w:t>
      </w:r>
      <w:r>
        <w:rPr/>
        <w:t>Afonso Ibiapina e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 xml:space="preserve">para dar-lhe provimento, nos termos do voto do Des. Relator.” </w:t>
      </w:r>
      <w:r>
        <w:rPr>
          <w:rFonts w:ascii="Arial" w:hAnsi="Arial"/>
          <w:b/>
        </w:rPr>
        <w:t xml:space="preserve">APELAÇÃO CRIME Nº 0022981-07.2025.8.06.0001 DA COMARCA DE FORTALEZA. </w:t>
      </w:r>
      <w:r>
        <w:rPr/>
        <w:t>Apelante: Dominick Costa Melo. Apelado: Ministério Público Estadual. Relator: Exmo. Sr. Des. Francisco Eduardo Torquato Scorsafava. Julgadores: Exmos. Srs. Deses. Francisco Eduardo Torquato Scorsafava, Benedito Helder Afonso Ibiapina e Sérgio Luiz Arruda Parente. Decisão: “A Turma, por unanimidade de votos, não conheceu do recurso,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0010009-76.2020.8.06.0131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MULUNGU.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Segredo de Justiça. Advogado: Francisco Alves Moreira.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</w:t>
      </w:r>
      <w:r>
        <w:rPr>
          <w:spacing w:val="36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voto</w:t>
      </w:r>
      <w:r>
        <w:rPr>
          <w:spacing w:val="35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Des.</w:t>
      </w:r>
      <w:r>
        <w:rPr>
          <w:spacing w:val="36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0205489-18.2025.8.06.0001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8" w:hanging="0"/>
        <w:rPr/>
      </w:pPr>
      <w:r>
        <w:rPr/>
        <w:t>Apelante: Francisco Cassio Oliveira da Silva.</w:t>
      </w:r>
      <w:r>
        <w:rPr>
          <w:spacing w:val="-6"/>
        </w:rPr>
        <w:t xml:space="preserve"> </w:t>
      </w:r>
      <w:r>
        <w:rPr/>
        <w:t>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0000747-94.2017.8.06.0200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SOLONÓPOLE.</w:t>
      </w:r>
      <w:r>
        <w:rPr>
          <w:rFonts w:ascii="Arial" w:hAnsi="Arial"/>
          <w:b/>
          <w:spacing w:val="49"/>
        </w:rPr>
        <w:t xml:space="preserve"> </w:t>
      </w:r>
      <w:r>
        <w:rPr/>
        <w:t>Apelante:</w:t>
      </w:r>
      <w:r>
        <w:rPr>
          <w:spacing w:val="51"/>
        </w:rPr>
        <w:t xml:space="preserve"> </w:t>
      </w:r>
      <w:r>
        <w:rPr/>
        <w:t>José</w:t>
      </w:r>
      <w:r>
        <w:rPr>
          <w:spacing w:val="50"/>
        </w:rPr>
        <w:t xml:space="preserve"> </w:t>
      </w:r>
      <w:r>
        <w:rPr/>
        <w:t>Joaci</w:t>
      </w:r>
      <w:r>
        <w:rPr>
          <w:spacing w:val="50"/>
        </w:rPr>
        <w:t xml:space="preserve"> </w:t>
      </w:r>
      <w:r>
        <w:rPr>
          <w:spacing w:val="-2"/>
        </w:rPr>
        <w:t>Bezerra</w:t>
      </w:r>
    </w:p>
    <w:p>
      <w:pPr>
        <w:pStyle w:val="Corpodotexto"/>
        <w:ind w:left="4" w:right="138" w:hanging="0"/>
        <w:rPr/>
      </w:pPr>
      <w:r>
        <w:rPr/>
        <w:t>Menezes.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parcialmente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 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1"/>
        </w:rPr>
        <w:t xml:space="preserve"> </w:t>
      </w:r>
      <w:r>
        <w:rPr/>
        <w:t>conhecida,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 xml:space="preserve">APELAÇÃO CRIME Nº 0111915-19.2017.8.06.0001 DA COMARCA DE FORTALEZA. </w:t>
      </w:r>
      <w:r>
        <w:rPr/>
        <w:t>Apelantes: Francisco Ferreira da Silva Filho e Leonardo Rocha de Aragão. Apelado: Ministério Público do Estado do Ceará.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0010140-14.2024.8.06.0001 DA COMARCA DE FORTALEZA. </w:t>
      </w:r>
      <w:r>
        <w:rPr/>
        <w:t>Apelantes: Liandro Silva Neto e Paulo</w:t>
      </w:r>
    </w:p>
    <w:p>
      <w:pPr>
        <w:pStyle w:val="Corpodotexto"/>
        <w:spacing w:before="1" w:after="0"/>
        <w:ind w:left="4" w:right="140" w:hanging="0"/>
        <w:rPr/>
      </w:pPr>
      <w:r>
        <w:rPr/>
        <w:t>Ramon de Oliveira Melo.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0203374-68.2023.8.06.0300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Witalo</w:t>
      </w:r>
      <w:r>
        <w:rPr>
          <w:spacing w:val="-12"/>
        </w:rPr>
        <w:t xml:space="preserve"> </w:t>
      </w:r>
      <w:r>
        <w:rPr/>
        <w:t>Almeida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 xml:space="preserve">Miranda.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0200977- 89.2025.8.06.0001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3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Márcio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Almeida.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 Estadual.</w:t>
      </w:r>
      <w:r>
        <w:rPr>
          <w:spacing w:val="40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10"/>
        </w:rPr>
        <w:t xml:space="preserve"> </w:t>
      </w:r>
      <w:r>
        <w:rPr/>
        <w:t>Turma, por unanimidade de votos, conheceu do recurso, para dar-lhe parcial provimento, nos termos</w:t>
      </w:r>
      <w:r>
        <w:rPr>
          <w:spacing w:val="36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voto</w:t>
      </w:r>
      <w:r>
        <w:rPr>
          <w:spacing w:val="35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Des.</w:t>
      </w:r>
      <w:r>
        <w:rPr>
          <w:spacing w:val="36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0278663-94.2024.8.06.0001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Segredo de Justiça.</w:t>
      </w:r>
      <w:r>
        <w:rPr>
          <w:spacing w:val="-4"/>
        </w:rPr>
        <w:t xml:space="preserve"> </w:t>
      </w:r>
      <w:r>
        <w:rPr/>
        <w:t>Advogado: Francisco Everardo de Oliveira Nobre.</w:t>
      </w:r>
      <w:r>
        <w:rPr>
          <w:spacing w:val="-2"/>
        </w:rPr>
        <w:t xml:space="preserve"> </w:t>
      </w:r>
      <w:r>
        <w:rPr/>
        <w:t xml:space="preserve">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0013359-95.2014.8.06.0062 DA COMARCA DE CASCAVEL. </w:t>
      </w:r>
      <w:r>
        <w:rPr/>
        <w:t>Apelante: Natanael Ramos de Lima Araújo.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voto</w:t>
      </w:r>
      <w:r>
        <w:rPr>
          <w:spacing w:val="36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Des.</w:t>
      </w:r>
      <w:r>
        <w:rPr>
          <w:spacing w:val="37"/>
        </w:rPr>
        <w:t xml:space="preserve"> </w:t>
      </w:r>
      <w:r>
        <w:rPr/>
        <w:t>Relator.”</w:t>
      </w:r>
      <w:r>
        <w:rPr>
          <w:spacing w:val="4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0207959-22.2025.8.06.0001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3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Paulo</w:t>
      </w:r>
      <w:r>
        <w:rPr>
          <w:spacing w:val="-5"/>
        </w:rPr>
        <w:t xml:space="preserve"> </w:t>
      </w:r>
      <w:r>
        <w:rPr/>
        <w:t>Vitor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Pereira.</w:t>
      </w:r>
      <w:r>
        <w:rPr>
          <w:spacing w:val="-11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Estadual.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 Scorsafava. Revisor: Exmo. Sr. Des. Benedito Helder Afonso Ibiapina. Julgadores: Exmos. Srs. Deses. Francisco Eduardo Torquato Scorsafava, Benedito Helder Afonso Ibiapina e Sérgio Luiz Arruda Parente. Decisão:</w:t>
      </w:r>
      <w:r>
        <w:rPr>
          <w:spacing w:val="21"/>
        </w:rPr>
        <w:t xml:space="preserve"> </w:t>
      </w:r>
      <w:r>
        <w:rPr/>
        <w:t>“A</w:t>
      </w:r>
      <w:r>
        <w:rPr>
          <w:spacing w:val="-3"/>
        </w:rPr>
        <w:t xml:space="preserve"> </w:t>
      </w:r>
      <w:r>
        <w:rPr/>
        <w:t>Turma, por unanimidade de</w:t>
      </w:r>
    </w:p>
    <w:p>
      <w:pPr>
        <w:pStyle w:val="Corpodotexto"/>
        <w:spacing w:before="76" w:after="0"/>
        <w:rPr/>
      </w:pPr>
      <w:r>
        <w:rPr/>
        <w:t xml:space="preserve">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0126652-56.2019.8.06.0001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Francisco Expedito Pereira de Oliveira. Apelado: Ministério Público do Estado do Ceará.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0203598-56.2025.8.06.0293 DA COMARCA DE SOBRAL. </w:t>
      </w:r>
      <w:r>
        <w:rPr/>
        <w:t xml:space="preserve">Apelante: Davi Lima de Sousa.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0216184-31.2025.8.06.0001 DA COMARCA DE FORTALEZA. </w:t>
      </w:r>
      <w:r>
        <w:rPr/>
        <w:t>Apelante: Samuel Gonçalves Pereira. Apelado: Ministério Público Estadual. 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1"/>
        </w:rPr>
        <w:t xml:space="preserve"> </w:t>
      </w:r>
      <w:r>
        <w:rPr/>
        <w:t>Arruda Parente. Decisão: 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>do recurso, mas</w:t>
      </w:r>
      <w:r>
        <w:rPr>
          <w:spacing w:val="-1"/>
        </w:rPr>
        <w:t xml:space="preserve"> </w:t>
      </w:r>
      <w:r>
        <w:rPr/>
        <w:t>para negar-lhe provimento, mantendo a</w:t>
      </w:r>
      <w:r>
        <w:rPr>
          <w:spacing w:val="-2"/>
        </w:rPr>
        <w:t xml:space="preserve"> </w:t>
      </w:r>
      <w:r>
        <w:rPr/>
        <w:t>decisão</w:t>
      </w:r>
      <w:r>
        <w:rPr>
          <w:spacing w:val="-2"/>
        </w:rPr>
        <w:t xml:space="preserve"> </w:t>
      </w:r>
      <w:r>
        <w:rPr/>
        <w:t>recorrida, 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 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0012194-97.2015.8.06.0055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CANINDÉ. </w:t>
      </w:r>
      <w:r>
        <w:rPr/>
        <w:t>Apelante: Segredo de Justiça. Def. Público: Defensoria Pública do Estado do Ceará. Apelado: Segredo de Justiça.</w:t>
      </w:r>
      <w:r>
        <w:rPr>
          <w:spacing w:val="32"/>
        </w:rPr>
        <w:t xml:space="preserve"> </w:t>
      </w:r>
      <w:r>
        <w:rPr/>
        <w:t>Relator: Exmo. Sr. Des. Francisco Eduardo Torquato Scorsafava. Revisor: Exmo. Sr. Des. Benedito Helder Afonso Ibiapina. Julgadores: Exmos. Srs.</w:t>
      </w:r>
      <w:r>
        <w:rPr>
          <w:spacing w:val="-12"/>
        </w:rPr>
        <w:t xml:space="preserve"> </w:t>
      </w:r>
      <w:r>
        <w:rPr/>
        <w:t>Deses. Francisco Eduardo Torquato Scorsafava, Benedito Helder</w:t>
      </w:r>
      <w:r>
        <w:rPr>
          <w:spacing w:val="-1"/>
        </w:rPr>
        <w:t xml:space="preserve"> </w:t>
      </w:r>
      <w:r>
        <w:rPr/>
        <w:t>Afonso Ibiapina e Sérgio Luiz</w:t>
      </w:r>
      <w:r>
        <w:rPr>
          <w:spacing w:val="-2"/>
        </w:rPr>
        <w:t xml:space="preserve"> </w:t>
      </w:r>
      <w:r>
        <w:rPr/>
        <w:t>Arruda Parente. Decisão</w:t>
      </w:r>
      <w:r>
        <w:rPr>
          <w:spacing w:val="-12"/>
        </w:rPr>
        <w:t xml:space="preserve"> </w:t>
      </w:r>
      <w:r>
        <w:rPr/>
        <w:t xml:space="preserve">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0200096-88.2024.8.06.0182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VIÇOSA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DO CEARÁ. </w:t>
      </w:r>
      <w:r>
        <w:rPr/>
        <w:t>Apelante: Segredo de</w:t>
      </w:r>
    </w:p>
    <w:p>
      <w:pPr>
        <w:pStyle w:val="Corpodotexto"/>
        <w:ind w:left="4" w:right="138" w:hanging="0"/>
        <w:rPr/>
      </w:pPr>
      <w:r>
        <w:rPr/>
        <w:t>Justiça.</w:t>
      </w:r>
      <w:r>
        <w:rPr>
          <w:spacing w:val="-12"/>
        </w:rPr>
        <w:t xml:space="preserve"> </w:t>
      </w:r>
      <w:r>
        <w:rPr/>
        <w:t>Def.</w:t>
      </w:r>
      <w:r>
        <w:rPr>
          <w:spacing w:val="-3"/>
        </w:rPr>
        <w:t xml:space="preserve"> </w:t>
      </w:r>
      <w:r>
        <w:rPr/>
        <w:t>Público: Defensoria Pública do Estado do Ceará.</w:t>
      </w:r>
      <w:r>
        <w:rPr>
          <w:spacing w:val="-6"/>
        </w:rPr>
        <w:t xml:space="preserve"> </w:t>
      </w:r>
      <w:r>
        <w:rPr/>
        <w:t>Apelado: Segredo de Justiça</w:t>
      </w:r>
      <w:r>
        <w:rPr>
          <w:spacing w:val="-12"/>
        </w:rPr>
        <w:t xml:space="preserve"> </w:t>
      </w:r>
      <w:r>
        <w:rPr/>
        <w:t>. Relator: Exmo. Sr. Des. Francisco Eduardo Torquato Scorsafava. Revisor: Exmo. Sr. Des. Benedito Helder Afonso Ibiapina. Julgadores: Exmos. Srs. Deses. 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 xml:space="preserve">por unanimidade de votos, conheceu do recurso, para dar-lhe parcial provimento, nos termos do voto do Des. Relator.” </w:t>
      </w:r>
      <w:r>
        <w:rPr>
          <w:rFonts w:ascii="Arial" w:hAnsi="Arial"/>
          <w:b/>
        </w:rPr>
        <w:t>AGRAVO EM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0014826-54.2018.8.06.0035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38"/>
        </w:rPr>
        <w:t xml:space="preserve"> </w:t>
      </w:r>
      <w:r>
        <w:rPr/>
        <w:t>Fábio</w:t>
      </w:r>
      <w:r>
        <w:rPr>
          <w:spacing w:val="37"/>
        </w:rPr>
        <w:t xml:space="preserve"> </w:t>
      </w:r>
      <w:r>
        <w:rPr/>
        <w:t>Nicásio</w:t>
      </w:r>
      <w:r>
        <w:rPr>
          <w:spacing w:val="36"/>
        </w:rPr>
        <w:t xml:space="preserve"> </w:t>
      </w:r>
      <w:r>
        <w:rPr/>
        <w:t>de</w:t>
      </w:r>
    </w:p>
    <w:p>
      <w:pPr>
        <w:pStyle w:val="Corpodotexto"/>
        <w:rPr/>
      </w:pPr>
      <w:r>
        <w:rPr/>
        <w:t>Almeida.</w:t>
      </w:r>
      <w:r>
        <w:rPr>
          <w:spacing w:val="-1"/>
        </w:rPr>
        <w:t xml:space="preserve"> </w:t>
      </w:r>
      <w:r>
        <w:rPr/>
        <w:t>Agravado: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Agravo em Execução Penal, mas para negar-lhe provimento, mantendo a decisão</w:t>
      </w:r>
      <w:r>
        <w:rPr>
          <w:spacing w:val="-4"/>
        </w:rPr>
        <w:t xml:space="preserve"> </w:t>
      </w:r>
      <w:r>
        <w:rPr/>
        <w:t>agravada,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8000153-33.2024.8.06.0091 DA COMARCA DE IGUATU. </w:t>
      </w:r>
      <w:r>
        <w:rPr/>
        <w:t>Agravante: Segredo de Justiça. Def. Público: Defensoria Pública do Estado do Ceará. Agravado: Segredo de Justiça. Relator: Exmo. Sr. Des. Sérgio Luiz Arruda Parente. Julgadores: Exmos. Srs. Deses. Sérgio Luiz Arruda Parente, Francisco Eduardo Torquato Scorsafava e Benedito Helder Afonso Ibiapina. Decisão: “A</w:t>
      </w:r>
      <w:r>
        <w:rPr>
          <w:spacing w:val="-1"/>
        </w:rPr>
        <w:t xml:space="preserve"> </w:t>
      </w:r>
      <w:r>
        <w:rPr/>
        <w:t>Turma, por unanimidade de 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Agravo</w:t>
      </w:r>
      <w:r>
        <w:rPr>
          <w:spacing w:val="-3"/>
        </w:rPr>
        <w:t xml:space="preserve"> </w:t>
      </w:r>
      <w:r>
        <w:rPr/>
        <w:t>em Execução</w:t>
      </w:r>
      <w:r>
        <w:rPr>
          <w:spacing w:val="-3"/>
        </w:rPr>
        <w:t xml:space="preserve"> </w:t>
      </w:r>
      <w:r>
        <w:rPr/>
        <w:t>Penal,</w:t>
      </w:r>
      <w:r>
        <w:rPr>
          <w:spacing w:val="-2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decisão</w:t>
      </w:r>
      <w:r>
        <w:rPr>
          <w:spacing w:val="-2"/>
        </w:rPr>
        <w:t xml:space="preserve"> </w:t>
      </w:r>
      <w:r>
        <w:rPr/>
        <w:t>agravada,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 xml:space="preserve">do voto do Des. Relator.” </w:t>
      </w:r>
      <w:r>
        <w:rPr>
          <w:rFonts w:ascii="Arial" w:hAnsi="Arial"/>
          <w:b/>
        </w:rPr>
        <w:t xml:space="preserve">APELAÇÃO CRIME Nº 0028248-39.2018.8.06.0151 DA COMARCA DE QUIXADÁ. </w:t>
      </w:r>
      <w:r>
        <w:rPr/>
        <w:t>Apelante: Marcílio da Silva Oliveira. Apelado: Ministério Público do Estado do Ceará. Relator: Exmo. Sr. Des. Sérgio Luiz Arruda Parente.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 Ibiapina. Decisão: “A Turma, por unanimidade de votos, conheceu do recurso, para dar-lhe parcial provimento, a fim de redimensionar a pena do apelante e, de ofício, declarar extinta a sua punibilidade pela prescrição, nos termos do voto do Des. Relator.”</w:t>
      </w:r>
      <w:r>
        <w:rPr>
          <w:spacing w:val="62"/>
          <w:w w:val="15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0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2"/>
          <w:w w:val="150"/>
        </w:rPr>
        <w:t xml:space="preserve"> </w:t>
      </w:r>
      <w:r>
        <w:rPr>
          <w:rFonts w:ascii="Arial" w:hAnsi="Arial"/>
          <w:b/>
        </w:rPr>
        <w:t>0202072-57.2025.8.06.0001</w:t>
      </w:r>
      <w:r>
        <w:rPr>
          <w:rFonts w:ascii="Arial" w:hAnsi="Arial"/>
          <w:b/>
          <w:spacing w:val="63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1"/>
          <w:w w:val="15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63"/>
          <w:w w:val="150"/>
        </w:rPr>
        <w:t xml:space="preserve"> </w:t>
      </w:r>
      <w:r>
        <w:rPr/>
        <w:t>Apelante:</w:t>
      </w:r>
      <w:r>
        <w:rPr>
          <w:spacing w:val="63"/>
          <w:w w:val="150"/>
        </w:rPr>
        <w:t xml:space="preserve"> </w:t>
      </w:r>
      <w:r>
        <w:rPr>
          <w:spacing w:val="-2"/>
        </w:rPr>
        <w:t>Roberto</w:t>
      </w:r>
    </w:p>
    <w:p>
      <w:pPr>
        <w:pStyle w:val="Corpodotexto"/>
        <w:ind w:left="4" w:right="142" w:hanging="0"/>
        <w:rPr>
          <w:rFonts w:ascii="Arial" w:hAnsi="Arial"/>
          <w:b/>
          <w:b/>
        </w:rPr>
      </w:pPr>
      <w:r>
        <w:rPr/>
        <w:t>Vasconcelos Távora. Apelado: Ministério Público Estadual. Relator: Exmo. Sr. Des. Sérgio Luiz Arruda Parente. Julgadores: Exmos. Srs. Deses. Sérgio Luiz Arruda Parente, Francisco Eduardo Torquato Scorsafava e Benedito Helder Afonso Ibiapina.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decisão</w:t>
      </w:r>
      <w:r>
        <w:rPr>
          <w:spacing w:val="-1"/>
        </w:rPr>
        <w:t xml:space="preserve"> </w:t>
      </w:r>
      <w:r>
        <w:rPr/>
        <w:t>recorrida, nos termos do voto do Des. Relator.”</w:t>
      </w:r>
      <w:r>
        <w:rPr>
          <w:spacing w:val="17"/>
        </w:rPr>
        <w:t xml:space="preserve"> </w:t>
      </w:r>
      <w:r>
        <w:rPr>
          <w:rFonts w:ascii="Arial" w:hAnsi="Arial"/>
          <w:b/>
        </w:rPr>
        <w:t>APELAÇÃO CRIME Nº 0259177-60.2023.8.06.0001 DA COMARCA DE FORTALEZA.</w:t>
      </w:r>
    </w:p>
    <w:p>
      <w:pPr>
        <w:pStyle w:val="Corpodotexto"/>
        <w:spacing w:before="1" w:after="0"/>
        <w:rPr/>
      </w:pPr>
      <w:r>
        <w:rPr/>
        <w:t>Apelantes: Francisco</w:t>
      </w:r>
      <w:r>
        <w:rPr>
          <w:spacing w:val="-1"/>
        </w:rPr>
        <w:t xml:space="preserve"> </w:t>
      </w:r>
      <w:r>
        <w:rPr/>
        <w:t>Thiago</w:t>
      </w:r>
      <w:r>
        <w:rPr>
          <w:spacing w:val="-1"/>
        </w:rPr>
        <w:t xml:space="preserve"> </w:t>
      </w:r>
      <w:r>
        <w:rPr/>
        <w:t>Freire Cordeiro, Leandro da Silva Soares e Isaque Queiroz.</w:t>
      </w:r>
      <w:r>
        <w:rPr>
          <w:spacing w:val="-8"/>
        </w:rPr>
        <w:t xml:space="preserve"> </w:t>
      </w:r>
      <w:r>
        <w:rPr/>
        <w:t>Apelado: Ministério Público do</w:t>
      </w:r>
      <w:r>
        <w:rPr>
          <w:spacing w:val="-1"/>
        </w:rPr>
        <w:t xml:space="preserve"> </w:t>
      </w:r>
      <w:r>
        <w:rPr/>
        <w:t xml:space="preserve">Estado do Ceará. Relator: Exmo. Sr. Des. Sérgio Luiz Arruda Parente. Julgadores: Exmos. Srs. Deses. Sérgio Luiz Arruda Parente, Francisco Eduardo Torquato Scorsafava e Benedito Helder Afonso Ibiapina. Decisão: “A Turma, por unanimidade de votos, conheceu dos recursos, para dar-lhes parcial provimento, nos termos do voto do Des. Relator.” </w:t>
      </w:r>
      <w:r>
        <w:rPr>
          <w:rFonts w:ascii="Arial" w:hAnsi="Arial"/>
          <w:b/>
        </w:rPr>
        <w:t>APELAÇÃO CRIME Nº 0204354-70.2022.8.06.0293 DA COMARCA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ARACATI. </w:t>
      </w:r>
      <w:r>
        <w:rPr/>
        <w:t>Apelantes: Rodrigo Oliveira de Sousa e Janderson Oliveira Vieira. Apelado: Ministério Público do Estado do Ceará.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 Turma, por unanimidade de votos, conheceu do recurso, para negar-lhe provimento, mantendo a decisão recorrida, nos termos 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0203185-04.2023.8.06.0167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SOBRAL.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38" w:hanging="0"/>
        <w:rPr/>
      </w:pPr>
      <w:r>
        <w:rPr/>
        <w:t>Segredo de Justiça. Advogados: Caio César Dias Alves e Walid Mouhanna. Apelado: Segredo de Justiça.</w:t>
      </w:r>
      <w:r>
        <w:rPr>
          <w:spacing w:val="30"/>
        </w:rPr>
        <w:t xml:space="preserve"> </w:t>
      </w:r>
      <w:r>
        <w:rPr/>
        <w:t>Relator: Exmo. Sr. Des. Sérgio Luiz Arruda Parente. Julgadores: Exmos. Srs. Deses. Sérgio Luiz Arruda Parente, Francisco Eduardo 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para dar- lhe parcial provimento, nos termos do voto do Des. Relator.” </w:t>
      </w:r>
      <w:r>
        <w:rPr>
          <w:rFonts w:ascii="Arial" w:hAnsi="Arial"/>
          <w:b/>
        </w:rPr>
        <w:t>APELAÇÃO CRIME Nº 0025772-95.2015.8.06.0001 DA 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 Segredo de Justiça.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Segredo de</w:t>
      </w:r>
      <w:r>
        <w:rPr>
          <w:spacing w:val="-1"/>
        </w:rPr>
        <w:t xml:space="preserve"> </w:t>
      </w:r>
      <w:r>
        <w:rPr/>
        <w:t>Justiça. Def. Público: Defensoria Pública</w:t>
      </w:r>
      <w:r>
        <w:rPr>
          <w:spacing w:val="-1"/>
        </w:rPr>
        <w:t xml:space="preserve"> </w:t>
      </w:r>
      <w:r>
        <w:rPr/>
        <w:t>do Estado do Ceará. Relator: Exmo. Sr. Des. Sérgio Luiz Arruda Parente. Julgadores: Exmos. Srs. Deses. Sérgio Luiz Arruda Parente, Francisco Eduardo Torquato Scorsafava e Benedito Helder Afonso Ibiapina.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0203597-08.2024.8.06.0293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EUSÉBIO. </w:t>
      </w:r>
      <w:r>
        <w:rPr/>
        <w:t>Apelante:</w:t>
      </w:r>
      <w:r>
        <w:rPr>
          <w:spacing w:val="-1"/>
        </w:rPr>
        <w:t xml:space="preserve"> </w:t>
      </w:r>
      <w:r>
        <w:rPr/>
        <w:t>Lourenço Santos Lima.</w:t>
      </w:r>
      <w:r>
        <w:rPr>
          <w:spacing w:val="-10"/>
        </w:rPr>
        <w:t xml:space="preserve"> </w:t>
      </w:r>
      <w:r>
        <w:rPr/>
        <w:t>Apelado: Ministério Público do Estado do Ceará. Relator: Exmo. Sr. Des. Sérgio Luiz Arruda Parente. Julgadores: Exmos. Srs. Deses. 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conheceu parcialmente do recurso, para dar-lhe parcial provimento na extensão conhecida, nos termos do voto do Des. Relator.” </w:t>
      </w:r>
      <w:r>
        <w:rPr>
          <w:rFonts w:ascii="Arial" w:hAnsi="Arial"/>
          <w:b/>
        </w:rPr>
        <w:t xml:space="preserve">APELAÇÃO CRIME Nº 0000300-24.2013.8.06.0111 DA JIJOCA DE JERICOACOARA. </w:t>
      </w:r>
      <w:r>
        <w:rPr/>
        <w:t>Apelantes:</w:t>
      </w:r>
    </w:p>
    <w:p>
      <w:pPr>
        <w:pStyle w:val="Corpodotexto"/>
        <w:ind w:left="4" w:right="138" w:hanging="0"/>
        <w:rPr/>
      </w:pPr>
      <w:r>
        <w:rPr/>
        <w:t xml:space="preserve">Charles Oliveira da Silva e Edinaldo Almeida de Souza. Apelado: Ministério Público Estadual. Relator: Exmo. Sr. Des. Sérgio Luiz Arruda Parente. Julgadores: Exmos. Srs. Deses. Sérgio Luiz Arruda Parente, Francisco Eduardo Torquato Scorsafava e Benedito Helder Afonso Ibiapina. Decisão: “A Turma, por unanimidade de votos, acolheu a preliminar suscitada e, no mérito, ainda por votação unânime, conheceu do recurso para dar-lhe provimento, nos termos do voto do Des. Relator.” </w:t>
      </w:r>
      <w:r>
        <w:rPr>
          <w:rFonts w:ascii="Arial" w:hAnsi="Arial"/>
          <w:b/>
        </w:rPr>
        <w:t>APELAÇÃO CRIME Nº 0203735-41.2025.8.06.0001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Francisca Iara Mara Rodrigues da Rocha. Apelado: Ministério Público Estadual. Relator: Exmo. Sr. Des. Sérgio Luiz Arruda Parente. Julgadores: Exmos. Srs. Deses. 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parcialmente do recurso, para negar-lhe provimento na extensão conhecida, nos termos do voto</w:t>
      </w:r>
      <w:r>
        <w:rPr>
          <w:spacing w:val="33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Des.</w:t>
      </w:r>
      <w:r>
        <w:rPr>
          <w:spacing w:val="34"/>
        </w:rPr>
        <w:t xml:space="preserve"> </w:t>
      </w:r>
      <w:r>
        <w:rPr/>
        <w:t>Relator.”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0203545-25.2023.8.06.0300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38"/>
        </w:rPr>
        <w:t xml:space="preserve">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/>
      </w:pPr>
      <w:r>
        <w:rPr/>
        <w:t>Segredo de Justiça. Advogado: Kaio Galvão de Castro. Apelado: Segredo de Justiça.</w:t>
      </w:r>
      <w:r>
        <w:rPr>
          <w:spacing w:val="36"/>
        </w:rPr>
        <w:t xml:space="preserve"> </w:t>
      </w:r>
      <w:r>
        <w:rPr/>
        <w:t>Relator: Exmo. Sr. Des. Sérgio Luiz Arruda Parente. Julgadores: Exmos. Srs. Deses. Sérgio Luiz Arruda Parente, Francisco Eduardo Torquato Scorsafava e Benedito Helder Afonso Ibiapina. Decisão: “A Turma, por unanimidade de votos, conheceu parcialmente do recurso, para</w:t>
      </w:r>
      <w:r>
        <w:rPr>
          <w:spacing w:val="40"/>
        </w:rPr>
        <w:t xml:space="preserve"> </w:t>
      </w:r>
      <w:r>
        <w:rPr/>
        <w:t>negar-lhe</w:t>
      </w:r>
      <w:r>
        <w:rPr>
          <w:spacing w:val="39"/>
        </w:rPr>
        <w:t xml:space="preserve"> </w:t>
      </w:r>
      <w:r>
        <w:rPr/>
        <w:t>provimento</w:t>
      </w:r>
      <w:r>
        <w:rPr>
          <w:spacing w:val="39"/>
        </w:rPr>
        <w:t xml:space="preserve"> </w:t>
      </w:r>
      <w:r>
        <w:rPr/>
        <w:t>na</w:t>
      </w:r>
      <w:r>
        <w:rPr>
          <w:spacing w:val="37"/>
        </w:rPr>
        <w:t xml:space="preserve"> </w:t>
      </w:r>
      <w:r>
        <w:rPr/>
        <w:t>extensão</w:t>
      </w:r>
      <w:r>
        <w:rPr>
          <w:spacing w:val="37"/>
        </w:rPr>
        <w:t xml:space="preserve"> </w:t>
      </w:r>
      <w:r>
        <w:rPr/>
        <w:t>conhecida,</w:t>
      </w:r>
      <w:r>
        <w:rPr>
          <w:spacing w:val="40"/>
        </w:rPr>
        <w:t xml:space="preserve"> </w:t>
      </w:r>
      <w:r>
        <w:rPr/>
        <w:t>redimensionando</w:t>
      </w:r>
      <w:r>
        <w:rPr>
          <w:spacing w:val="39"/>
        </w:rPr>
        <w:t xml:space="preserve"> </w:t>
      </w:r>
      <w:r>
        <w:rPr/>
        <w:t>a</w:t>
      </w:r>
      <w:r>
        <w:rPr>
          <w:spacing w:val="39"/>
        </w:rPr>
        <w:t xml:space="preserve"> </w:t>
      </w:r>
      <w:r>
        <w:rPr/>
        <w:t>pena</w:t>
      </w:r>
      <w:r>
        <w:rPr>
          <w:spacing w:val="39"/>
        </w:rPr>
        <w:t xml:space="preserve"> </w:t>
      </w:r>
      <w:r>
        <w:rPr/>
        <w:t>de</w:t>
      </w:r>
      <w:r>
        <w:rPr>
          <w:spacing w:val="39"/>
        </w:rPr>
        <w:t xml:space="preserve"> </w:t>
      </w:r>
      <w:r>
        <w:rPr/>
        <w:t>ofício,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voto</w:t>
      </w:r>
      <w:r>
        <w:rPr>
          <w:spacing w:val="39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</w:p>
    <w:p>
      <w:pPr>
        <w:pStyle w:val="Normal"/>
        <w:spacing w:before="76" w:after="0"/>
        <w:ind w:left="4" w:right="0" w:hanging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0007538-10.2015.8.06.0181</w:t>
      </w:r>
      <w:r>
        <w:rPr>
          <w:rFonts w:ascii="Arial" w:hAnsi="Arial"/>
          <w:b/>
          <w:spacing w:val="23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VÁRZEA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ALEGRE.</w:t>
      </w:r>
      <w:r>
        <w:rPr>
          <w:rFonts w:ascii="Arial" w:hAnsi="Arial"/>
          <w:b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spacing w:val="23"/>
          <w:sz w:val="16"/>
        </w:rPr>
        <w:t xml:space="preserve"> </w:t>
      </w:r>
      <w:r>
        <w:rPr>
          <w:sz w:val="16"/>
        </w:rPr>
        <w:t>Segredo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spacing w:val="23"/>
          <w:sz w:val="16"/>
        </w:rPr>
        <w:t xml:space="preserve"> </w:t>
      </w:r>
      <w:r>
        <w:rPr>
          <w:spacing w:val="-2"/>
          <w:sz w:val="16"/>
        </w:rPr>
        <w:t>Justiça.</w:t>
      </w:r>
    </w:p>
    <w:p>
      <w:pPr>
        <w:pStyle w:val="Corpodotexto"/>
        <w:ind w:left="4" w:right="139" w:hanging="0"/>
        <w:rPr/>
      </w:pPr>
      <w:r>
        <w:rPr/>
        <w:t>Apelado: Segredo de Justiça. Advogado: José Amarilo Sampaio. Relator: Exmo. Sr. Des. Sérgio Luiz Arruda Parente.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>Turma, por unanimidade de votos, conheceu do recurso, para dar-lhe provimento, nos termos do voto do Des.</w:t>
      </w:r>
      <w:r>
        <w:rPr>
          <w:spacing w:val="44"/>
        </w:rPr>
        <w:t xml:space="preserve"> </w:t>
      </w:r>
      <w:r>
        <w:rPr/>
        <w:t>Relator.”</w:t>
      </w:r>
      <w:r>
        <w:rPr>
          <w:spacing w:val="5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0126970-10.2017.8.06.0001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2"/>
        </w:rPr>
        <w:t xml:space="preserve"> </w:t>
      </w:r>
      <w:r>
        <w:rPr/>
        <w:t>Apelantes:</w:t>
      </w:r>
      <w:r>
        <w:rPr>
          <w:spacing w:val="49"/>
        </w:rPr>
        <w:t xml:space="preserve"> </w:t>
      </w:r>
      <w:r>
        <w:rPr>
          <w:spacing w:val="-2"/>
        </w:rPr>
        <w:t>Johny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Charles Pereira, Renato Mendonça da Silva, Douglas Almeida Façanha de Sousa e Israel Pinto Duarte. Apelado: Ministério Público do Estado do Ceará.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 Turma, por unanimidade de votos, conheceu dos recursos, para negar-lhes provimento, reformando a sentença combatida, de ofício, 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0208137-36.2023.8.06.0293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CRATEÚS. </w:t>
      </w:r>
      <w:r>
        <w:rPr/>
        <w:t>Apelante: Francisjonhs Rodrigues de</w:t>
      </w:r>
      <w:r>
        <w:rPr>
          <w:spacing w:val="-8"/>
        </w:rPr>
        <w:t xml:space="preserve"> </w:t>
      </w:r>
      <w:r>
        <w:rPr/>
        <w:t>Araújo.</w:t>
      </w:r>
      <w:r>
        <w:rPr>
          <w:spacing w:val="-7"/>
        </w:rPr>
        <w:t xml:space="preserve"> </w:t>
      </w:r>
      <w:r>
        <w:rPr/>
        <w:t>Apelado: Ministério</w:t>
      </w:r>
      <w:r>
        <w:rPr>
          <w:spacing w:val="-1"/>
        </w:rPr>
        <w:t xml:space="preserve"> </w:t>
      </w:r>
      <w:r>
        <w:rPr/>
        <w:t>Público do Estado</w:t>
      </w:r>
      <w:r>
        <w:rPr>
          <w:spacing w:val="-1"/>
        </w:rPr>
        <w:t xml:space="preserve"> </w:t>
      </w:r>
      <w:r>
        <w:rPr/>
        <w:t>do Ceará.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Sérgio Luiz</w:t>
      </w:r>
      <w:r>
        <w:rPr>
          <w:spacing w:val="-8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 Turma, por unanimidade de votos, conheceu do recurso, para dar-lhe provimento, absolvendo o réu Francisjonhs Rodrigues de Araújo dos delitos previstos no art. 33, caput, da Lei nº 11.343/06 e art. 12 do Estatuto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Desarmamento,</w:t>
      </w:r>
      <w:r>
        <w:rPr>
          <w:spacing w:val="-2"/>
        </w:rPr>
        <w:t xml:space="preserve"> </w:t>
      </w:r>
      <w:r>
        <w:rPr/>
        <w:t>determinando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expedição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Alvará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Soltura,</w:t>
      </w:r>
      <w:r>
        <w:rPr>
          <w:spacing w:val="-2"/>
        </w:rPr>
        <w:t xml:space="preserve"> </w:t>
      </w:r>
      <w:r>
        <w:rPr/>
        <w:t>nos 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 xml:space="preserve">APELAÇÃO CRIME Nº 0228383-61.2020.8.06.0001 DA COMARCA DE FORTALEZA. </w:t>
      </w:r>
      <w:r>
        <w:rPr/>
        <w:t>Apelantes: João Victor Soeiro Ramos e Wender Micael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 Exmos. Srs. Deses. Sérgio Luiz Arruda Parente, Francisco Eduardo Torquato Scorsafava e Benedito Helder Afonso Ibiapina.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 negar-lhe 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decisão</w:t>
      </w:r>
      <w:r>
        <w:rPr>
          <w:spacing w:val="-2"/>
        </w:rPr>
        <w:t xml:space="preserve"> </w:t>
      </w:r>
      <w:r>
        <w:rPr/>
        <w:t>recorrida, nos termos do voto do Des. Relator.”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>APELAÇÃO CRIME Nº 0228940-09.2024.8.06.0001 DA COMARCA DE 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Felipe Morais Batista. Apelado: Ministério Público Estadual. Relator: Exmo. Sr. Des. Sérgio Luiz Arruda Parente.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9"/>
        </w:rPr>
        <w:t xml:space="preserve"> </w:t>
      </w:r>
      <w:r>
        <w:rPr/>
        <w:t xml:space="preserve">Turma, por unanimidade de votos, conheceu do recurso,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0285687-76.2024.8.06.0001 DA COMARCA DE FORTALEZA. </w:t>
      </w:r>
      <w:r>
        <w:rPr/>
        <w:t xml:space="preserve">Apelante: Ismael da Silva Pereira. Apelado: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recurso,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0211236- 46.2025.8.06.0001 DA COMARCA DE CARIDADE. </w:t>
      </w:r>
      <w:r>
        <w:rPr/>
        <w:t>Apelante: Segredo de Justiça. Advogado: Nayrton Gomes Colares. Apelado: Segredo de Justiça.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 Turma, por unanimidade de votos, conheceu do recurso para dar-lhe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0274262-86.2023.8.06.0001 DA COMARCA DE FORTALEZA. </w:t>
      </w:r>
      <w:r>
        <w:rPr/>
        <w:t>Apelante: Jordiano Rabelo Barbosa. Apelado: Ministério Público do Estado do Ceará. Relator: Exmo. Sr. Des. Sérgio Luiz Arruda Parente. Julgadores: Exmos. Srs. Deses. 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 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 xml:space="preserve">APELAÇÃO CRIME Nº 0222817-97.2021.8.06.0001 DA COMARCA DE FORTALEZA. </w:t>
      </w:r>
      <w:r>
        <w:rPr/>
        <w:t>Apelante: Ministério Público Estadual. Apelados: Iarley</w:t>
      </w:r>
      <w:r>
        <w:rPr>
          <w:spacing w:val="-1"/>
        </w:rPr>
        <w:t xml:space="preserve"> </w:t>
      </w:r>
      <w:r>
        <w:rPr/>
        <w:t>Gomes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Nascimento,</w:t>
      </w:r>
      <w:r>
        <w:rPr>
          <w:spacing w:val="-2"/>
        </w:rPr>
        <w:t xml:space="preserve"> </w:t>
      </w:r>
      <w:r>
        <w:rPr/>
        <w:t>Luís</w:t>
      </w:r>
      <w:r>
        <w:rPr>
          <w:spacing w:val="-1"/>
        </w:rPr>
        <w:t xml:space="preserve"> </w:t>
      </w:r>
      <w:r>
        <w:rPr/>
        <w:t>Felipe</w:t>
      </w:r>
      <w:r>
        <w:rPr>
          <w:spacing w:val="-2"/>
        </w:rPr>
        <w:t xml:space="preserve"> </w:t>
      </w:r>
      <w:r>
        <w:rPr/>
        <w:t>Ferreira</w:t>
      </w:r>
      <w:r>
        <w:rPr>
          <w:spacing w:val="-2"/>
        </w:rPr>
        <w:t xml:space="preserve"> </w:t>
      </w:r>
      <w:r>
        <w:rPr/>
        <w:t>Gonçalves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Wanderlei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Costa</w:t>
      </w:r>
      <w:r>
        <w:rPr>
          <w:spacing w:val="-2"/>
        </w:rPr>
        <w:t xml:space="preserve"> </w:t>
      </w:r>
      <w:r>
        <w:rPr/>
        <w:t>Cavalcante.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Sérgio Luiz Arruda Parente. Julgadores: Exmos. Srs. Deses. Sérgio Luiz Arruda Parente, Francisco Eduardo Torquato Scorsafava e Benedito Helder Afonso Ibiapina. Decisão: “A Turma, por unanimidade de votos, conheceu do recurso, para negar-lhe provimento, mantendo a decisão recorrida, nos termos do voto do Des. Relator.” </w:t>
      </w:r>
      <w:r>
        <w:rPr>
          <w:rFonts w:ascii="Arial" w:hAnsi="Arial"/>
          <w:b/>
        </w:rPr>
        <w:t xml:space="preserve">AGRAVO EM EXECUÇÃO PENAL Nº 8006682-47.2024.8.06.0001 DA COMARCA DE FORTALEZA. </w:t>
      </w:r>
      <w:r>
        <w:rPr/>
        <w:t>Agravante: Francisco Moreira Garcez. Agravado: Ministério Público Estadual. Relator: Exmo. Sr. Des. Benedito Helder Afonso Ibiapina. Julgadores: Exmos. Srs. Deses. Benedito Helder Afonso</w:t>
      </w:r>
      <w:r>
        <w:rPr>
          <w:spacing w:val="-6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 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Agravo</w:t>
      </w:r>
      <w:r>
        <w:rPr>
          <w:spacing w:val="-3"/>
        </w:rPr>
        <w:t xml:space="preserve"> </w:t>
      </w:r>
      <w:r>
        <w:rPr/>
        <w:t>em Execução</w:t>
      </w:r>
      <w:r>
        <w:rPr>
          <w:spacing w:val="-3"/>
        </w:rPr>
        <w:t xml:space="preserve"> </w:t>
      </w:r>
      <w:r>
        <w:rPr/>
        <w:t>Penal,</w:t>
      </w:r>
      <w:r>
        <w:rPr>
          <w:spacing w:val="-2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decisão</w:t>
      </w:r>
      <w:r>
        <w:rPr>
          <w:spacing w:val="-2"/>
        </w:rPr>
        <w:t xml:space="preserve"> </w:t>
      </w:r>
      <w:r>
        <w:rPr/>
        <w:t>agravada,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 xml:space="preserve">do voto do Des. Relator.” </w:t>
      </w:r>
      <w:r>
        <w:rPr>
          <w:rFonts w:ascii="Arial" w:hAnsi="Arial"/>
          <w:b/>
        </w:rPr>
        <w:t>AGRAVO EM EXECUÇÃO PENAL Nº 8001218-47.2021.8.06.0001 DA COMARCA DE FORTALEZA.</w:t>
      </w:r>
    </w:p>
    <w:p>
      <w:pPr>
        <w:pStyle w:val="Corpodotexto"/>
        <w:spacing w:before="1" w:after="0"/>
        <w:rPr/>
      </w:pPr>
      <w:r>
        <w:rPr/>
        <w:t>Agravante: Josué de Oliveira Rodrigues. Agravado: Ministério Público Estadual.</w:t>
      </w:r>
      <w:r>
        <w:rPr>
          <w:spacing w:val="40"/>
        </w:rPr>
        <w:t xml:space="preserve"> </w:t>
      </w:r>
      <w:r>
        <w:rPr/>
        <w:t>Relator: Exmo. Sr. Des. Benedito Helder Afonso Ibiapina. Julgadores: Exmos. Srs. Deses. Benedito Helder Afonso Ibiapina, Sérgio Luiz Arruda Parente e Francisco Eduardo Torquato Scorsafava. Decisão: “A</w:t>
      </w:r>
      <w:r>
        <w:rPr>
          <w:spacing w:val="-3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AGRAVO EM EXECUÇÃO PENAL Nº 0201205-79.2019.8.06.0064 DA COMARCA DE FORTALEZA. </w:t>
      </w:r>
      <w:r>
        <w:rPr/>
        <w:t xml:space="preserve">Agravante: Humberto Holanda Cassundé Neto. Agravado: Ministério Público Estadual. Relator: Exmo. Sr. Des. Benedito Helder Afonso Ibiapina. Julgadores: Exmos. Srs. Deses. Benedito Helder Afonso Ibiapina, Sérgio Luiz Arruda Parente e Francisco Eduardo Torquato Scorsafava. Decisão: “A Turma, por unanimidade de votos, reconheceu, de ofício, a nulidade da decisão que decretou a regressão definitiva de regime do agravante, mantendo-se, contudo, os efeitos do decisum, restando prejudicada a análise do mérito recursal, com determinações, nos termos do voto do Des. Relator.” </w:t>
      </w:r>
      <w:r>
        <w:rPr>
          <w:rFonts w:ascii="Arial" w:hAnsi="Arial"/>
          <w:b/>
        </w:rPr>
        <w:t>AGRAVO EM EXECUÇÃO PENAL Nº 0093937-10.2009.8.06.0001 DA 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Agravante: Francisco José Teodósio.</w:t>
      </w:r>
      <w:r>
        <w:rPr>
          <w:spacing w:val="-3"/>
        </w:rPr>
        <w:t xml:space="preserve"> </w:t>
      </w:r>
      <w:r>
        <w:rPr/>
        <w:t>Agravado: Ministério Público Estadual. Relator: Exmo. Sr. Des. Benedito Helder Afonso Ibiapina. Julgadores: Exmos. Srs. Deses. Benedito Helder Afonso Ibiapina, Sérgio Luiz Arruda Parente e Francisco Eduardo Torquato Scorsafava. Decisão: “A Turma, por unanimidade de votos, conheceu do Agravo em Execução Penal, para dar-lhe provimento, reformando a decisão agravada, nos termos do voto do Des. 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ESTRITO 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0050820-42.2020.8.06.0143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PEDRA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BRANCA. </w:t>
      </w:r>
      <w:r>
        <w:rPr/>
        <w:t>Recorrente:</w:t>
      </w:r>
      <w:r>
        <w:rPr>
          <w:spacing w:val="-9"/>
        </w:rPr>
        <w:t xml:space="preserve"> </w:t>
      </w:r>
      <w:r>
        <w:rPr/>
        <w:t>Antônio</w:t>
      </w:r>
      <w:r>
        <w:rPr>
          <w:spacing w:val="-1"/>
        </w:rPr>
        <w:t xml:space="preserve"> </w:t>
      </w:r>
      <w:r>
        <w:rPr/>
        <w:t>Soares da</w:t>
      </w:r>
    </w:p>
    <w:p>
      <w:pPr>
        <w:pStyle w:val="Corpodotexto"/>
        <w:rPr/>
      </w:pPr>
      <w:r>
        <w:rPr/>
        <w:t>Silva.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 xml:space="preserve">Srs. Deses. Benedito Helder Afonso Ibiapina, Sérgio Luiz Arruda Parente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ESTRITO 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0232322-44.2023.8.06.0001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1"/>
        </w:rPr>
        <w:t xml:space="preserve"> </w:t>
      </w: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Justiça.</w:t>
      </w:r>
      <w:r>
        <w:rPr>
          <w:spacing w:val="-2"/>
        </w:rPr>
        <w:t xml:space="preserve"> </w:t>
      </w: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1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Ceará.</w:t>
      </w:r>
      <w:r>
        <w:rPr>
          <w:spacing w:val="-1"/>
        </w:rPr>
        <w:t xml:space="preserve"> </w:t>
      </w:r>
      <w:r>
        <w:rPr/>
        <w:t>Recorrido: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Benedito Helder Afonso Ibiapina. Julgadores: Exmos. Srs. Deses. Benedito Helder Afonso Ibiapina, Sérgio Luiz Arruda Parente e 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 xml:space="preserve">negar- lhe provimento, nos termos do voto do Des. Relator.” </w:t>
      </w:r>
      <w:r>
        <w:rPr>
          <w:rFonts w:ascii="Arial" w:hAnsi="Arial"/>
          <w:b/>
        </w:rPr>
        <w:t xml:space="preserve">APELAÇÃO CRIME Nº 0200949-08.2025.8.06.0071 DA COMARCA DE CRATO. </w:t>
      </w:r>
      <w:r>
        <w:rPr/>
        <w:t>Apelante: Segredo de Justiça. Def. Público: Defensoria Pública do Estado do Ceará. Apelado: Segredo de Justiça. Relator: Exmo. Sr. Des. Benedito Helder Afonso Ibiapina. Julgadores: Exmos. Srs. Deses. Benedito Helder Afonso Ibiapina, Sérgio</w:t>
      </w:r>
      <w:r>
        <w:rPr>
          <w:spacing w:val="-1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5"/>
        </w:rPr>
        <w:t xml:space="preserve"> </w:t>
      </w:r>
      <w:r>
        <w:rPr/>
        <w:t xml:space="preserve">conheceu do parcialmente do recurso, para dar-lhe parcial provimento, nos termos do voto do Des. Relator.” </w:t>
      </w:r>
      <w:r>
        <w:rPr>
          <w:rFonts w:ascii="Arial" w:hAnsi="Arial"/>
          <w:b/>
        </w:rPr>
        <w:t xml:space="preserve">APELAÇÃO CRIME Nº 0200671-67.2022.8.06.0182 DA COMARCA DE VIÇOSA DO CEARÁ. </w:t>
      </w:r>
      <w:r>
        <w:rPr/>
        <w:t>Apelante: Segredo de Justiça. Advogado: Dyego Lima Rios. Apelado: Segredo de Justiça. Assistente: Segredo de Justiça. Advogada: Laura Kéttila Vasconcelos Grangeiro.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8"/>
        </w:rPr>
        <w:t xml:space="preserve"> </w:t>
      </w:r>
      <w:r>
        <w:rPr/>
        <w:t xml:space="preserve">Arruda Parente. Julgadores: Exmos. Srs. Deses. Benedito Helder Afonso Ibiapina, Sérgio Luiz Arruda Parente e Francisco Eduardo Torquato Scorsafava.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0288436-37.2022.8.06.0001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6"/>
        </w:rPr>
        <w:t xml:space="preserve"> </w:t>
      </w:r>
      <w:r>
        <w:rPr/>
        <w:t>Apelante:</w:t>
      </w:r>
      <w:r>
        <w:rPr>
          <w:spacing w:val="22"/>
        </w:rPr>
        <w:t xml:space="preserve"> </w:t>
      </w:r>
      <w:r>
        <w:rPr/>
        <w:t>Luís</w:t>
      </w:r>
      <w:r>
        <w:rPr>
          <w:spacing w:val="16"/>
        </w:rPr>
        <w:t xml:space="preserve"> </w:t>
      </w:r>
      <w:r>
        <w:rPr/>
        <w:t>Alves</w:t>
      </w:r>
      <w:r>
        <w:rPr>
          <w:spacing w:val="22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Silva</w:t>
      </w:r>
      <w:r>
        <w:rPr>
          <w:spacing w:val="19"/>
        </w:rPr>
        <w:t xml:space="preserve"> </w:t>
      </w:r>
      <w:r>
        <w:rPr/>
        <w:t>Filho.</w:t>
      </w:r>
    </w:p>
    <w:p>
      <w:pPr>
        <w:pStyle w:val="Corpodotexto"/>
        <w:spacing w:before="76" w:after="0"/>
        <w:ind w:left="4" w:right="139" w:hanging="0"/>
        <w:rPr/>
      </w:pPr>
      <w:r>
        <w:rPr/>
        <w:t>Apelado: Ministério Público do Estado do Ceará. Relator: Exmo. Sr. Des. Benedito Helder</w:t>
      </w:r>
      <w:r>
        <w:rPr>
          <w:spacing w:val="-3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 xml:space="preserve">Arruda Parente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0204628- 82.2023.8.06.0298 DA COMARCA DE ITAREMA. </w:t>
      </w:r>
      <w:r>
        <w:rPr/>
        <w:t>Apelantes: Mardey Alan da Silva e Kheflen Lincoln Lopes de Moura. Apelado: Ministério Público Estadual.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Francisco Eduardo Torquato Scorsafava. Decisão: “A Turma, por unanimidade de votos, conheceu parcialmente do recurso do réu Kheflen Lincoln Lopes de Moura para, nessa extensão, dar-lhe parcial provimento, bem como conheceu do apelo do réu Mardey</w:t>
      </w:r>
      <w:r>
        <w:rPr>
          <w:spacing w:val="-5"/>
        </w:rPr>
        <w:t xml:space="preserve"> </w:t>
      </w:r>
      <w:r>
        <w:rPr/>
        <w:t>Alan da Silva, para negar-lhe provimento, redimensionando as penas que lhes foram aplicadas, nos termos do voto do Des.</w:t>
      </w:r>
      <w:r>
        <w:rPr>
          <w:spacing w:val="38"/>
        </w:rPr>
        <w:t xml:space="preserve"> </w:t>
      </w:r>
      <w:r>
        <w:rPr/>
        <w:t>Relator.”</w:t>
      </w:r>
      <w:r>
        <w:rPr>
          <w:spacing w:val="4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0136485-35.2018.8.06.0001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3"/>
        </w:rPr>
        <w:t xml:space="preserve"> </w:t>
      </w:r>
      <w:r>
        <w:rPr/>
        <w:t>Apelante:</w:t>
      </w:r>
      <w:r>
        <w:rPr>
          <w:spacing w:val="39"/>
        </w:rPr>
        <w:t xml:space="preserve"> </w:t>
      </w:r>
      <w:r>
        <w:rPr>
          <w:spacing w:val="-2"/>
        </w:rPr>
        <w:t>Jardison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Gonçalves de</w:t>
      </w:r>
      <w:r>
        <w:rPr>
          <w:spacing w:val="-1"/>
        </w:rPr>
        <w:t xml:space="preserve"> </w:t>
      </w:r>
      <w:r>
        <w:rPr/>
        <w:t>Oliveira.</w:t>
      </w:r>
      <w:r>
        <w:rPr>
          <w:spacing w:val="-7"/>
        </w:rPr>
        <w:t xml:space="preserve"> </w:t>
      </w:r>
      <w:r>
        <w:rPr/>
        <w:t>Apelado: Ministério Público Estadual.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7"/>
        </w:rPr>
        <w:t xml:space="preserve"> </w:t>
      </w:r>
      <w:r>
        <w:rPr/>
        <w:t>Afonso Ibiapina. Revisor: Exmo. Sr. Des. Sérgio Luiz Arruda Parente. Julgadores: Exmos. Srs. Deses. Benedito Helder Afonso Ibiapina, Sérgio Luiz Arruda Parente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 xml:space="preserve">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0207574-42.2023.8.06.0293 DA COMARCA DE REDENÇÃO. </w:t>
      </w:r>
      <w:r>
        <w:rPr/>
        <w:t>Apelante: Nilton Carlos da Silva Diniz Júnior.</w:t>
      </w:r>
      <w:r>
        <w:rPr>
          <w:spacing w:val="40"/>
        </w:rPr>
        <w:t xml:space="preserve"> </w:t>
      </w:r>
      <w:r>
        <w:rPr/>
        <w:t>Apelado: Ministério Público Estadual.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 xml:space="preserve">Arruda Parente e Francisco Eduardo Torquato Scorsafava. Decisão: “A Turma, por unanimidade de votos, conheceu do recurso para dar-lhe parcial provimento, nos termos do voto do Des. Relator.” </w:t>
      </w:r>
      <w:r>
        <w:rPr>
          <w:rFonts w:ascii="Arial" w:hAnsi="Arial"/>
          <w:b/>
        </w:rPr>
        <w:t xml:space="preserve">APELAÇÃO CRIME Nº 0200369-04.2024.8.06.0300 DA COMARCA DE EUSÉBIO. </w:t>
      </w:r>
      <w:r>
        <w:rPr/>
        <w:t>Apelante: Willame Matos de</w:t>
      </w:r>
      <w:r>
        <w:rPr>
          <w:spacing w:val="-3"/>
        </w:rPr>
        <w:t xml:space="preserve"> </w:t>
      </w:r>
      <w:r>
        <w:rPr/>
        <w:t>Aguiar.</w:t>
      </w:r>
      <w:r>
        <w:rPr>
          <w:spacing w:val="-2"/>
        </w:rPr>
        <w:t xml:space="preserve"> </w:t>
      </w:r>
      <w:r>
        <w:rPr/>
        <w:t>Apelado: Ministério Público Estadual. Relator: Exmo. Sr. Des. Benedito Helder 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</w:t>
      </w:r>
      <w:r>
        <w:rPr>
          <w:spacing w:val="-5"/>
        </w:rPr>
        <w:t xml:space="preserve"> </w:t>
      </w:r>
      <w:r>
        <w:rPr/>
        <w:t>Afonso Ibiapina, Sérgio Luiz</w:t>
      </w:r>
      <w:r>
        <w:rPr>
          <w:spacing w:val="-8"/>
        </w:rPr>
        <w:t xml:space="preserve"> </w:t>
      </w:r>
      <w:r>
        <w:rPr/>
        <w:t>Arruda Parente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0271752-03.2023.8.06.0001 DA COMARCA DE FORTALEZA. </w:t>
      </w:r>
      <w:r>
        <w:rPr/>
        <w:t>Apelante: Francisco Moacir Ferreira Silva.</w:t>
      </w:r>
      <w:r>
        <w:rPr>
          <w:spacing w:val="-2"/>
        </w:rPr>
        <w:t xml:space="preserve"> </w:t>
      </w:r>
      <w:r>
        <w:rPr/>
        <w:t>Apelado: Ministério Público Estadual.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 Arruda Parente. Julgadores: Exmos. Srs. Deses. Benedito Helder Afonso Ibiapina, Sérgio Luiz Arruda Parente e Francisco Eduardo Torquato Scorsafava. Decisão: “A Turma, por unanimidade de votos, conheceu do recurso para dar-lhe provimento, reduzindo a pena do crime de falsa identidade para 03 (três) meses de detenção, bem como, de ofício, reduzir a pena do crime de furto para 01 (um) ano e 04 (quatro) meses de reclusão e 10 (dez) dias-multa, em regime inicial aberto, substituindo as penas privativas de liberdade por duas restritivas de direitos, a serem definidas pelo juízo da execução, nos termos</w:t>
      </w:r>
      <w:r>
        <w:rPr>
          <w:spacing w:val="34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voto</w:t>
      </w:r>
      <w:r>
        <w:rPr>
          <w:spacing w:val="36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Des.</w:t>
      </w:r>
      <w:r>
        <w:rPr>
          <w:spacing w:val="37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0216192-13.2022.8.06.0001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FORTALEZA.</w:t>
      </w:r>
    </w:p>
    <w:p>
      <w:pPr>
        <w:pStyle w:val="Corpodotexto"/>
        <w:ind w:left="4" w:right="140" w:hanging="0"/>
        <w:rPr/>
      </w:pPr>
      <w:r>
        <w:rPr/>
        <w:t>Apelante: Francisco Gleison Barbosa Penha. Apelado: Ministério Público Estadual. Relator: Exmo. Sr. Des. Benedito Helder 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</w:t>
      </w:r>
      <w:r>
        <w:rPr>
          <w:spacing w:val="-5"/>
        </w:rPr>
        <w:t xml:space="preserve"> </w:t>
      </w:r>
      <w:r>
        <w:rPr/>
        <w:t>Afonso Ibiapina, Sérgio Luiz</w:t>
      </w:r>
      <w:r>
        <w:rPr>
          <w:spacing w:val="-8"/>
        </w:rPr>
        <w:t xml:space="preserve"> </w:t>
      </w:r>
      <w:r>
        <w:rPr/>
        <w:t>Arruda Parente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0"/>
        </w:rPr>
        <w:t xml:space="preserve"> </w:t>
      </w:r>
      <w:r>
        <w:rPr/>
        <w:t>Turma, por unanimidade de votos, conheceu do recurso, para negar-lhe provimento, realizando a correção da dosimetria da pena, de ofício,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Des.</w:t>
      </w:r>
      <w:r>
        <w:rPr>
          <w:spacing w:val="16"/>
        </w:rPr>
        <w:t xml:space="preserve"> </w:t>
      </w:r>
      <w:r>
        <w:rPr/>
        <w:t>Relator.”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Nº 0203894-28.2023.8.06.0300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DA COMARCA DE CAUCAIA.</w:t>
      </w:r>
      <w:r>
        <w:rPr>
          <w:rFonts w:ascii="Arial" w:hAnsi="Arial"/>
          <w:b/>
          <w:spacing w:val="19"/>
        </w:rPr>
        <w:t xml:space="preserve"> </w:t>
      </w:r>
      <w:r>
        <w:rPr/>
        <w:t>Apelante:</w:t>
      </w:r>
      <w:r>
        <w:rPr>
          <w:spacing w:val="16"/>
        </w:rPr>
        <w:t xml:space="preserve"> </w:t>
      </w:r>
      <w:r>
        <w:rPr/>
        <w:t>Segredo</w:t>
      </w:r>
      <w:r>
        <w:rPr>
          <w:spacing w:val="16"/>
        </w:rPr>
        <w:t xml:space="preserve"> </w:t>
      </w:r>
      <w:r>
        <w:rPr/>
        <w:t>de</w:t>
      </w:r>
    </w:p>
    <w:p>
      <w:pPr>
        <w:pStyle w:val="Corpodotexto"/>
        <w:rPr/>
      </w:pPr>
      <w:r>
        <w:rPr/>
        <w:t>Justiça.</w:t>
      </w:r>
      <w:r>
        <w:rPr>
          <w:spacing w:val="-4"/>
        </w:rPr>
        <w:t xml:space="preserve"> </w:t>
      </w:r>
      <w:r>
        <w:rPr/>
        <w:t>Apelado: Segredo de Justiça. Def. Público: Defensoria Pública do Estado do Ceará.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</w:t>
      </w:r>
      <w:r>
        <w:rPr>
          <w:spacing w:val="-4"/>
        </w:rPr>
        <w:t xml:space="preserve"> </w:t>
      </w:r>
      <w:r>
        <w:rPr/>
        <w:t>Arruda Parente. Julgadores: Exmos. Srs. Deses. Benedito Helder Afonso</w:t>
      </w:r>
      <w:r>
        <w:rPr>
          <w:spacing w:val="-5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 xml:space="preserve">de votos, conheceu do recurso,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0007181-16.2019.8.06.0108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JAGUARUANA.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Justiça.</w:t>
      </w:r>
    </w:p>
    <w:p>
      <w:pPr>
        <w:pStyle w:val="Corpodotexto"/>
        <w:ind w:left="4" w:right="138" w:hanging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0"/>
        </w:rPr>
        <w:t xml:space="preserve"> </w:t>
      </w:r>
      <w:r>
        <w:rPr/>
        <w:t>Advogado:</w:t>
      </w:r>
      <w:r>
        <w:rPr>
          <w:spacing w:val="-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3"/>
        </w:rPr>
        <w:t xml:space="preserve"> </w:t>
      </w:r>
      <w:r>
        <w:rPr/>
        <w:t>Neto.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Revisor: Exmo. Sr. Des. Sérgio Luiz Arruda Parente. Julgadores: Exmos. Srs. Deses. Benedito Helder Afonso Ibiapina, Sérgio Luiz Arruda Parente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0010502-03.2016.8.06.0096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DA COMARCA DE IPUEIRAS. </w:t>
      </w:r>
      <w:r>
        <w:rPr/>
        <w:t>Apelante: Francisco Juvenal Paiva do Nascimento. Apelado: Ministério Público do Estado do</w:t>
      </w:r>
      <w:r>
        <w:rPr>
          <w:spacing w:val="40"/>
        </w:rPr>
        <w:t xml:space="preserve"> </w:t>
      </w:r>
      <w:r>
        <w:rPr/>
        <w:t>Ceará. Relator: Exmo. Sr. Des. Benedito Helder Afonso Ibiapina. Revisor: Exmo. Sr. Des. Sérgio Luiz Arruda Parente. Julgadores: Exmos. Srs. Deses. Benedito Helder Afonso Ibiapina, Sérgio Luiz Arruda Parente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não conheceu do recurso, declarando-se, de ofício, a nulidade do julgamento, com a consequente prejudicialidade das demais teses suscitadas,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0200320-41.2022.8.06.0038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ARARIPE.</w:t>
      </w:r>
      <w:r>
        <w:rPr>
          <w:rFonts w:ascii="Arial" w:hAnsi="Arial"/>
          <w:b/>
          <w:spacing w:val="80"/>
        </w:rPr>
        <w:t xml:space="preserve"> </w:t>
      </w:r>
      <w:r>
        <w:rPr/>
        <w:t>Apelantes:</w:t>
      </w:r>
      <w:r>
        <w:rPr>
          <w:spacing w:val="75"/>
        </w:rPr>
        <w:t xml:space="preserve"> </w:t>
      </w:r>
      <w:r>
        <w:rPr/>
        <w:t>Segredo</w:t>
      </w:r>
      <w:r>
        <w:rPr>
          <w:spacing w:val="73"/>
        </w:rPr>
        <w:t xml:space="preserve"> </w:t>
      </w:r>
      <w:r>
        <w:rPr/>
        <w:t>de</w:t>
      </w:r>
      <w:r>
        <w:rPr>
          <w:spacing w:val="75"/>
        </w:rPr>
        <w:t xml:space="preserve"> </w:t>
      </w:r>
      <w:r>
        <w:rPr/>
        <w:t>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Advogados: Selumiel Leite de Alencar e Daniela Bezerra de Alencar. Apelado: Segredo de Justiça. Relator: Exmo. Sr. Des. Benedito Helder Afonso Ibiapina. Revisor: Exmo. Sr. Des. Sérgio Luiz Arruda Parente. Julgadores: Exmos. Srs. Deses.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 unanimidade de votos, conheceu do recurso, mas para negar-lhe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0202052-67.2024.8.06.0303 DA COMARCA DE QUIXADÁ. </w:t>
      </w:r>
      <w:r>
        <w:rPr/>
        <w:t>Apelante: Francisco Anderson de Sousa Alves. Apelado: Ministério Público do Estado do Ceará. Relator: Exmo. Sr. Des. Benedito Helder Afonso Ibiapina. Revisor: Exmo. Sr. Des. Sérgio Luiz Arruda Parente. Julgadores: Exmos. Srs. Deses. Benedito Helder Afonso Ibiapina, Sérgio Luiz Arruda Parente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>recurso, para negar-lhe provimento, mantendo a decisão recorrida, nos termos do voto do Des. Relator.”</w:t>
      </w:r>
      <w:r>
        <w:rPr>
          <w:spacing w:val="20"/>
        </w:rPr>
        <w:t xml:space="preserve"> </w:t>
      </w:r>
      <w:r>
        <w:rPr>
          <w:rFonts w:ascii="Arial" w:hAnsi="Arial"/>
          <w:b/>
        </w:rPr>
        <w:t xml:space="preserve">APELAÇÃO CRIME Nº 0205062-65.2023.8.06.0300 DA COMARCA DE PINDORETAMA. </w:t>
      </w:r>
      <w:r>
        <w:rPr/>
        <w:t>Apelante: Francisco Edinardo Dieb Almeida. Apelado: Ministério Público Estadual. Relator: Exmo. Sr. Des. Benedito Helder Afonso Ibiapina. Revisor: Exmo. Sr. Des. Sérgio Luiz Arruda Parente. Julgadores: Exmos. Srs. Deses. Benedito Helder Afonso Ibiapina, Sérgio Luiz Arruda Parente e Francisco 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 xml:space="preserve">provimento, mantendo a decisão recorrida, nos termos do voto do Des. Relator.” </w:t>
      </w:r>
      <w:r>
        <w:rPr>
          <w:rFonts w:ascii="Arial" w:hAnsi="Arial"/>
          <w:b/>
        </w:rPr>
        <w:t>APELAÇÃO CRIME Nº 0010082-23.2021.8.06.0031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ALTO SANTO. </w:t>
      </w:r>
      <w:r>
        <w:rPr/>
        <w:t>Apelantes: Leonardo Mesquita Rodrigues e</w:t>
      </w:r>
      <w:r>
        <w:rPr>
          <w:spacing w:val="-5"/>
        </w:rPr>
        <w:t xml:space="preserve"> </w:t>
      </w:r>
      <w:r>
        <w:rPr/>
        <w:t>Antônio Miller Olímpio da Silva.</w:t>
      </w:r>
      <w:r>
        <w:rPr>
          <w:spacing w:val="-7"/>
        </w:rPr>
        <w:t xml:space="preserve"> </w:t>
      </w:r>
      <w:r>
        <w:rPr/>
        <w:t xml:space="preserve">Apelado: Ministério Público do Estadual. Relator: Exmo. Sr. Des. Benedito Helder Afonso Ibiapina. Revisor: Exmo. Sr. Des. Sérgio Luiz Arruda Parente. Julgadores: Exmos. Srs. Deses. Benedito Helder Afonso Ibiapina, Sérgio Luiz Arruda Parente e Francisco Eduardo Torquato Scorsafava. Decisão: “A Turma, por unanimidade de votos, conheceu parcialmente do apelo interposto para, na extensão cognoscível, negar-lhe provimento, redimensionando ex officio a pena do recorrente Leonardo Mesquita Rodrigues para o quantum de 42 (quarenta e dois) anos de reclusão, nos termos do voto do Des. Relator.” </w:t>
      </w:r>
      <w:r>
        <w:rPr>
          <w:rFonts w:ascii="Arial" w:hAnsi="Arial"/>
          <w:b/>
        </w:rPr>
        <w:t xml:space="preserve">APELAÇÃO CRIME Nº 0209086-92.2025.8.06.0001 DA COMARCA DE FORTALEZA. </w:t>
      </w:r>
      <w:r>
        <w:rPr/>
        <w:t>Apelante: Moisés Bernardo dos Santos. Apelado: Ministério Público Estadual. Relator: Exmo. Sr. Des. Benedito Helder Afonso Ibiapina. Revisor: Exmo. Sr. Des. Sérgio Luiz Arruda</w:t>
      </w:r>
      <w:r>
        <w:rPr>
          <w:spacing w:val="40"/>
        </w:rPr>
        <w:t xml:space="preserve"> </w:t>
      </w:r>
      <w:r>
        <w:rPr/>
        <w:t xml:space="preserve">Parente. Julgadores: Exmos. Srs. Deses. Benedito Helder Afonso Ibiapina, Sérgio Luiz Arruda Parente e Francisco Eduardo Torquato Scorsafava. Decisão: “A Turma, por unanimidade de votos, conheceu do recurso,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0189540-95.2018.8.06.0001 DA COMARCA DE FORTALEZA. </w:t>
      </w:r>
      <w:r>
        <w:rPr/>
        <w:t>Assistente/Ape: José Francisco Gomes da Silva. Apelado: Thiago Barros Bandeira.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8"/>
        </w:rPr>
        <w:t xml:space="preserve"> </w:t>
      </w:r>
      <w:r>
        <w:rPr/>
        <w:t>Arruda Parente. Julgadores: Exmos. Srs.</w:t>
      </w:r>
    </w:p>
    <w:p>
      <w:pPr>
        <w:pStyle w:val="Corpodotexto"/>
        <w:spacing w:before="76" w:after="0"/>
        <w:rPr/>
      </w:pPr>
      <w:r>
        <w:rPr/>
        <w:t>Deses. Benedito Helder Afonso Ibiapina, Sérgio Luiz Arruda Parente e Francisco Eduardo Torquato Scorsafava. Decisão: “A Turma, por unanimidade de votos, conheceu do recurso, para negar-lhe provimento, mantendo a decisão recorrida, nos termos do</w:t>
      </w:r>
      <w:r>
        <w:rPr>
          <w:spacing w:val="21"/>
        </w:rPr>
        <w:t xml:space="preserve"> </w:t>
      </w:r>
      <w:r>
        <w:rPr/>
        <w:t>voto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Des.</w:t>
      </w:r>
      <w:r>
        <w:rPr>
          <w:spacing w:val="22"/>
        </w:rPr>
        <w:t xml:space="preserve"> </w:t>
      </w:r>
      <w:r>
        <w:rPr/>
        <w:t>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0044426-04.2013.8.06.0001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6"/>
        </w:rPr>
        <w:t xml:space="preserve"> </w:t>
      </w:r>
      <w:r>
        <w:rPr/>
        <w:t>Apelante:</w:t>
      </w:r>
    </w:p>
    <w:p>
      <w:pPr>
        <w:pStyle w:val="Corpodotexto"/>
        <w:ind w:left="4" w:right="138" w:hanging="0"/>
        <w:rPr/>
      </w:pP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Elves</w:t>
      </w:r>
      <w:r>
        <w:rPr>
          <w:spacing w:val="-1"/>
        </w:rPr>
        <w:t xml:space="preserve"> </w:t>
      </w:r>
      <w:r>
        <w:rPr/>
        <w:t>Honorato Lopes. Relator:</w:t>
      </w:r>
      <w:r>
        <w:rPr>
          <w:spacing w:val="-2"/>
        </w:rPr>
        <w:t xml:space="preserve"> </w:t>
      </w:r>
      <w:r>
        <w:rPr/>
        <w:t>Exmo. Sr.</w:t>
      </w:r>
      <w:r>
        <w:rPr>
          <w:spacing w:val="-2"/>
        </w:rPr>
        <w:t xml:space="preserve"> </w:t>
      </w:r>
      <w:r>
        <w:rPr/>
        <w:t>Des.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7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Revisor: Exmo. Sr. Des. Sérgio Luiz Arruda Parente. Julgadores: Exmos. Srs. Deses. Benedito Helder Afonso Ibiapina, Sérgio Luiz 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 xml:space="preserve">recurso para dar-lhe provimento, nos termos do voto do Des. Relator.” </w:t>
      </w:r>
      <w:r>
        <w:rPr>
          <w:rFonts w:ascii="Arial" w:hAnsi="Arial"/>
          <w:b/>
        </w:rPr>
        <w:t xml:space="preserve">APELAÇÃO CRIME Nº 0200098-07.2024.8.06.0296 DA COMARCA DE FORTALEZA. </w:t>
      </w:r>
      <w:r>
        <w:rPr/>
        <w:t>Apelante: Ministério Público Estadual. Apelados: Rafael Leonardo Lima da Silva e Thalyta Oliveira Sousa. Relator: Exmo. Sr. Des. Benedito Helder</w:t>
      </w:r>
      <w:r>
        <w:rPr>
          <w:spacing w:val="-3"/>
        </w:rPr>
        <w:t xml:space="preserve"> </w:t>
      </w:r>
      <w:r>
        <w:rPr/>
        <w:t>Afonso Ibiapina. Revisor: Exmo. Sr. Des. Sérgio Luiz</w:t>
      </w:r>
      <w:r>
        <w:rPr>
          <w:spacing w:val="-4"/>
        </w:rPr>
        <w:t xml:space="preserve"> </w:t>
      </w:r>
      <w:r>
        <w:rPr/>
        <w:t>Arruda Parente. Julgadores: Exmos. Srs. Deses. Benedito Helder Afonso Ibiapina, Sérgio Luiz Arruda Parente e Francisco Eduardo Torquato Scorsafava. Decisão: “A Turma, por unanimidade de votos, conheceu do recurso, para negar-lhe provimento, mantendo a decisão recorrida,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 xml:space="preserve">APELAÇÃO CRIME Nº 0050301-27.2020.8.06.0124 DA COMARCA DE MILAGRES. </w:t>
      </w:r>
      <w:r>
        <w:rPr/>
        <w:t>Apelante: Francisco Ilton Furtado da Luz. Apelado: Ministério Público Estadual. Relator: Exmo. Sr. Des. Benedito Helder Afonso Ibiapina. Revisor: Exmo. Sr. Des. Sérgio Luiz Arruda Parente. Julgadores: Exmos. Srs. Deses.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 unanimidade de votos, conheceu parcialmente do recurso, mas para negar-lhe provimento na extensão conhecida, nos termos 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0200506-20.2023.8.06.0203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OCARA.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rPr/>
      </w:pP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Jaime</w:t>
      </w:r>
      <w:r>
        <w:rPr>
          <w:spacing w:val="-1"/>
        </w:rPr>
        <w:t xml:space="preserve"> </w:t>
      </w:r>
      <w:r>
        <w:rPr/>
        <w:t>Ribeiro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Silva. 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Revisor: Exmo. Sr. Des. Sérgio Luiz Arruda Parente. Julgadores: Exmos. Srs. Deses. Benedito Helder Afonso Ibiapina, Sérgio Luiz Arruda Parente e Francisco Eduardo Torquato Scorsafava. Decisão: “A Turma, por unanimidade de votos, conheceu do</w:t>
      </w:r>
      <w:r>
        <w:rPr>
          <w:spacing w:val="40"/>
        </w:rPr>
        <w:t xml:space="preserve"> </w:t>
      </w:r>
      <w:r>
        <w:rPr/>
        <w:t>recurso, para negar-lhe provimento, mantendo a decisão recorrida, nos termos do voto do Des. Relator”</w:t>
      </w:r>
      <w:r>
        <w:rPr>
          <w:spacing w:val="25"/>
        </w:rPr>
        <w:t xml:space="preserve">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Nº 0800006-61.2025.8.06.0096 DA COMARCA DE IPUEIRAS. </w:t>
      </w:r>
      <w:r>
        <w:rPr/>
        <w:t>Apelante: Segredo de Justiça. Advogados: Jamille Rocha Siqueira Ferreira e Filipe Brayan Lima Correia. Apelado: Segredo de Justiça. Relator: Exmo. Sr. Des. Benedito Helder Afonso Ibiapina.</w:t>
      </w:r>
      <w:r>
        <w:rPr>
          <w:spacing w:val="-2"/>
        </w:rPr>
        <w:t xml:space="preserve"> </w:t>
      </w:r>
      <w:r>
        <w:rPr/>
        <w:t>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Ibiapina, Sérgio</w:t>
      </w:r>
      <w:r>
        <w:rPr>
          <w:spacing w:val="-1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5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5"/>
        </w:rPr>
        <w:t xml:space="preserve"> </w:t>
      </w:r>
      <w:r>
        <w:rPr/>
        <w:t xml:space="preserve">conheceu do recurso para dar-lhe parcial provimento, nos termos do voto do Des. Relator.” </w:t>
      </w:r>
      <w:r>
        <w:rPr>
          <w:rFonts w:ascii="Arial" w:hAnsi="Arial"/>
          <w:b/>
        </w:rPr>
        <w:t xml:space="preserve">APELAÇÃO CRIME Nº 0002091- 21.2015.8.06.0123 DA COMARCA DE SOBRAL. </w:t>
      </w:r>
      <w:r>
        <w:rPr/>
        <w:t>Apelante: João Teófilo do Nascimento.</w:t>
      </w:r>
      <w:r>
        <w:rPr>
          <w:spacing w:val="-5"/>
        </w:rPr>
        <w:t xml:space="preserve"> </w:t>
      </w:r>
      <w:r>
        <w:rPr/>
        <w:t>Apelado: Ministério Público Estadual. Relator: Exmo. Sr. Des. Benedito Helder Afonso Ibiapina. Revisor: Exmo. Sr. Des. Sérgio Luiz Arruda Parente. Julgadores: Exmos. Srs. Deses. Benedito Helder Afonso Ibiapina, Sérgio Luiz Arruda Parente e Francisco Eduardo Torquato Scorsafava.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dar-lhe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substituir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medida de segurança de internação hospitalar por tratamento ambulatorial, pelo prazo fixado na origem, devendo ser implementada pelo juízo da execução penal, nos termos do voto do Des. Relator.”</w:t>
      </w:r>
    </w:p>
    <w:p>
      <w:pPr>
        <w:pStyle w:val="Corpodotexto"/>
        <w:ind w:left="4" w:right="145" w:hanging="0"/>
        <w:rPr/>
      </w:pPr>
      <w:r>
        <w:rPr/>
        <w:t>Nada mais havendo o que tratar, foi encerrada a sessão às 17h08mim (dezessete horas e oito minutos), do que para constar eu, Tereza Neves Sampaio Couto Falcão, digitei a presente ata. Subscrevo e assino, Ana Amélia Feitosa Oliveira, Coordenadora da Segunda Câmara Criminal.</w:t>
      </w:r>
    </w:p>
    <w:p>
      <w:pPr>
        <w:pStyle w:val="Corpodotexto"/>
        <w:ind w:left="4" w:right="0" w:hanging="0"/>
        <w:rPr/>
      </w:pPr>
      <w:r>
        <w:rPr/>
        <w:t>Conforme:</w:t>
      </w:r>
      <w:r>
        <w:rPr>
          <w:spacing w:val="-6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5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Presidente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Segunda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7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8179</Words>
  <Characters>50970</Characters>
  <CharactersWithSpaces>59101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2026-04-01T00:12:33Z</dcterms:created>
  <dc:creator>Victória Castro</dc:creator>
  <dc:description/>
  <dc:language>pt-BR</dc:language>
  <cp:lastModifiedBy/>
  <dcterms:modified xsi:type="dcterms:W3CDTF">2026-04-01T00:12:33Z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2025-11-03T00:00:00Z</vt:filetime>
  </property>
  <property fmtid="{D5CDD505-2E9C-101B-9397-08002B2CF9AE}" pid="5" name="Producer">
    <vt:lpwstr>LibreOffice 7.1</vt:lpwstr>
  </property>
</Properties>
</file>